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E7" w:rsidRPr="009040E7" w:rsidRDefault="009040E7" w:rsidP="009040E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9040E7">
        <w:rPr>
          <w:rFonts w:ascii="Times New Roman" w:eastAsia="Times New Roman" w:hAnsi="Times New Roman"/>
          <w:b/>
          <w:sz w:val="36"/>
          <w:szCs w:val="36"/>
        </w:rPr>
        <w:t>Российская Федерация</w:t>
      </w:r>
    </w:p>
    <w:p w:rsidR="009040E7" w:rsidRPr="009040E7" w:rsidRDefault="009040E7" w:rsidP="009040E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9040E7">
        <w:rPr>
          <w:rFonts w:ascii="Times New Roman" w:eastAsia="Times New Roman" w:hAnsi="Times New Roman"/>
          <w:b/>
          <w:sz w:val="36"/>
          <w:szCs w:val="36"/>
        </w:rPr>
        <w:t>Ярославская область</w:t>
      </w:r>
    </w:p>
    <w:p w:rsidR="009040E7" w:rsidRPr="009040E7" w:rsidRDefault="009040E7" w:rsidP="009040E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9040E7">
        <w:rPr>
          <w:rFonts w:ascii="Times New Roman" w:eastAsia="Times New Roman" w:hAnsi="Times New Roman"/>
          <w:b/>
          <w:sz w:val="36"/>
          <w:szCs w:val="36"/>
        </w:rPr>
        <w:t>Некрасовский муниципальный район</w:t>
      </w:r>
    </w:p>
    <w:p w:rsidR="009040E7" w:rsidRPr="009040E7" w:rsidRDefault="009040E7" w:rsidP="009040E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9040E7">
        <w:rPr>
          <w:rFonts w:ascii="Times New Roman" w:eastAsia="Times New Roman" w:hAnsi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9040E7">
        <w:rPr>
          <w:rFonts w:ascii="Times New Roman" w:eastAsia="Times New Roman" w:hAnsi="Times New Roman"/>
          <w:b/>
          <w:sz w:val="36"/>
          <w:szCs w:val="36"/>
        </w:rPr>
        <w:t>Некрасовское</w:t>
      </w:r>
      <w:proofErr w:type="gramEnd"/>
      <w:r w:rsidRPr="009040E7">
        <w:rPr>
          <w:rFonts w:ascii="Times New Roman" w:eastAsia="Times New Roman" w:hAnsi="Times New Roman"/>
          <w:b/>
          <w:sz w:val="36"/>
          <w:szCs w:val="36"/>
        </w:rPr>
        <w:t xml:space="preserve"> четвертого созыва</w:t>
      </w:r>
    </w:p>
    <w:p w:rsidR="009040E7" w:rsidRPr="009040E7" w:rsidRDefault="009040E7" w:rsidP="009040E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9040E7" w:rsidRPr="009040E7" w:rsidRDefault="009040E7" w:rsidP="009040E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gramStart"/>
      <w:r w:rsidRPr="009040E7">
        <w:rPr>
          <w:rFonts w:ascii="Times New Roman" w:eastAsia="Times New Roman" w:hAnsi="Times New Roman"/>
          <w:b/>
          <w:sz w:val="36"/>
          <w:szCs w:val="36"/>
        </w:rPr>
        <w:t>Р</w:t>
      </w:r>
      <w:proofErr w:type="gramEnd"/>
      <w:r w:rsidRPr="009040E7">
        <w:rPr>
          <w:rFonts w:ascii="Times New Roman" w:eastAsia="Times New Roman" w:hAnsi="Times New Roman"/>
          <w:b/>
          <w:sz w:val="36"/>
          <w:szCs w:val="36"/>
        </w:rPr>
        <w:t xml:space="preserve"> Е Ш Е Н И Е</w:t>
      </w:r>
    </w:p>
    <w:p w:rsidR="009040E7" w:rsidRPr="009040E7" w:rsidRDefault="009040E7" w:rsidP="009040E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9040E7" w:rsidRPr="009040E7" w:rsidRDefault="009040E7" w:rsidP="009040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040E7" w:rsidRPr="009040E7" w:rsidRDefault="009040E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040E7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C4471D">
        <w:rPr>
          <w:rFonts w:ascii="Times New Roman" w:eastAsia="Times New Roman" w:hAnsi="Times New Roman"/>
          <w:sz w:val="28"/>
          <w:szCs w:val="28"/>
        </w:rPr>
        <w:t xml:space="preserve"> 27.05</w:t>
      </w:r>
      <w:r w:rsidRPr="009040E7">
        <w:rPr>
          <w:rFonts w:ascii="Times New Roman" w:eastAsia="Times New Roman" w:hAnsi="Times New Roman"/>
          <w:sz w:val="28"/>
          <w:szCs w:val="28"/>
        </w:rPr>
        <w:t>.2021г.</w:t>
      </w:r>
      <w:r w:rsidRPr="009040E7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C4471D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01636F">
        <w:rPr>
          <w:rFonts w:ascii="Times New Roman" w:eastAsia="Times New Roman" w:hAnsi="Times New Roman"/>
          <w:b/>
          <w:sz w:val="28"/>
          <w:szCs w:val="28"/>
        </w:rPr>
        <w:t>78</w:t>
      </w:r>
      <w:r w:rsidRPr="009040E7">
        <w:rPr>
          <w:rFonts w:ascii="Times New Roman" w:eastAsia="Times New Roman" w:hAnsi="Times New Roman"/>
          <w:b/>
          <w:sz w:val="28"/>
          <w:szCs w:val="28"/>
        </w:rPr>
        <w:t xml:space="preserve">                </w:t>
      </w:r>
      <w:r w:rsidRPr="009040E7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proofErr w:type="spellStart"/>
      <w:r w:rsidRPr="009040E7">
        <w:rPr>
          <w:rFonts w:ascii="Times New Roman" w:eastAsia="Times New Roman" w:hAnsi="Times New Roman"/>
          <w:sz w:val="28"/>
          <w:szCs w:val="28"/>
        </w:rPr>
        <w:t>рп</w:t>
      </w:r>
      <w:proofErr w:type="spellEnd"/>
      <w:r w:rsidRPr="009040E7">
        <w:rPr>
          <w:rFonts w:ascii="Times New Roman" w:eastAsia="Times New Roman" w:hAnsi="Times New Roman"/>
          <w:sz w:val="28"/>
          <w:szCs w:val="28"/>
        </w:rPr>
        <w:t>. Некрасовское</w:t>
      </w:r>
    </w:p>
    <w:p w:rsidR="009040E7" w:rsidRPr="009040E7" w:rsidRDefault="009040E7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0E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9040E7" w:rsidRPr="009040E7" w:rsidRDefault="009040E7" w:rsidP="009040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9040E7" w:rsidRPr="009040E7" w:rsidRDefault="009040E7" w:rsidP="009040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</w:p>
    <w:p w:rsidR="009040E7" w:rsidRPr="009040E7" w:rsidRDefault="009040E7" w:rsidP="009040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>24.12.2020 г. № 60 «О бюджете сельского</w:t>
      </w:r>
    </w:p>
    <w:p w:rsidR="009040E7" w:rsidRPr="009040E7" w:rsidRDefault="009040E7" w:rsidP="009040E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gramStart"/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 и </w:t>
      </w:r>
    </w:p>
    <w:p w:rsidR="009040E7" w:rsidRPr="009040E7" w:rsidRDefault="009040E7" w:rsidP="009040E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2022 и 2023 годов»</w:t>
      </w:r>
    </w:p>
    <w:p w:rsidR="009040E7" w:rsidRPr="009040E7" w:rsidRDefault="009040E7" w:rsidP="009040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40E7" w:rsidRPr="009040E7" w:rsidRDefault="009040E7" w:rsidP="009040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</w:t>
      </w:r>
      <w:proofErr w:type="gramStart"/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бюджетном процессе в сельском поселении Некрасовское» от 06.05.2010 года № 38, Муниципальный Совет сельского поселения Некрасовское </w:t>
      </w:r>
      <w:r w:rsidRPr="009040E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РЕШИЛ:</w:t>
      </w:r>
    </w:p>
    <w:p w:rsidR="009040E7" w:rsidRPr="009040E7" w:rsidRDefault="009040E7" w:rsidP="009040E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  24.12.2020 года № 60 «О бюджете сельского поселения Некрасовское на 2021 год и плановый период 2022 и 2023 годов» следующие изменения и дополнения:</w:t>
      </w:r>
    </w:p>
    <w:p w:rsidR="009040E7" w:rsidRPr="009040E7" w:rsidRDefault="009040E7" w:rsidP="009040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40E7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9040E7" w:rsidRPr="009040E7" w:rsidRDefault="009040E7" w:rsidP="009040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«Статья 1 </w:t>
      </w:r>
    </w:p>
    <w:p w:rsidR="009040E7" w:rsidRPr="009040E7" w:rsidRDefault="009040E7" w:rsidP="009040E7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основные характеристики  бюджета сельского поселения </w:t>
      </w:r>
      <w:proofErr w:type="gramStart"/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год:</w:t>
      </w:r>
    </w:p>
    <w:p w:rsidR="009040E7" w:rsidRPr="009040E7" w:rsidRDefault="009040E7" w:rsidP="009040E7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     1) прогнозируемый общий объем доходов бюджета сельского поселения </w:t>
      </w:r>
      <w:r w:rsidR="00B32906">
        <w:rPr>
          <w:rFonts w:ascii="Times New Roman" w:eastAsia="Times New Roman" w:hAnsi="Times New Roman"/>
          <w:sz w:val="28"/>
          <w:szCs w:val="28"/>
          <w:lang w:eastAsia="ru-RU"/>
        </w:rPr>
        <w:t xml:space="preserve">Некрасовское </w:t>
      </w: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114 7</w:t>
      </w:r>
      <w:r w:rsidRPr="009040E7">
        <w:rPr>
          <w:rFonts w:ascii="Times New Roman" w:eastAsia="Times New Roman" w:hAnsi="Times New Roman"/>
          <w:b/>
          <w:sz w:val="28"/>
          <w:szCs w:val="28"/>
          <w:lang w:eastAsia="ru-RU"/>
        </w:rPr>
        <w:t>89 088 рубля 00 копеек</w:t>
      </w: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1);</w:t>
      </w:r>
      <w:r w:rsidRPr="009040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040E7" w:rsidRPr="009040E7" w:rsidRDefault="009040E7" w:rsidP="009040E7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     2) общий объем расходов бюджета сельского поселения Некрасовское в сумме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117 6</w:t>
      </w:r>
      <w:r w:rsidRPr="009040E7">
        <w:rPr>
          <w:rFonts w:ascii="Times New Roman" w:eastAsia="Times New Roman" w:hAnsi="Times New Roman"/>
          <w:b/>
          <w:sz w:val="28"/>
          <w:szCs w:val="28"/>
          <w:lang w:eastAsia="ru-RU"/>
        </w:rPr>
        <w:t>71 052 рублей  57 копейки</w:t>
      </w: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2,3);</w:t>
      </w:r>
    </w:p>
    <w:p w:rsidR="009040E7" w:rsidRDefault="009040E7" w:rsidP="009040E7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     3) дефицит бюджета сельского поселения </w:t>
      </w:r>
      <w:proofErr w:type="gramStart"/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 2 881 964</w:t>
      </w:r>
      <w:r w:rsidRPr="009040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рубля 57 копеек</w:t>
      </w: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2A7" w:rsidRPr="003B52A7" w:rsidRDefault="003B52A7" w:rsidP="003B52A7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A7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основные характеристики бюджета сельского поселения </w:t>
      </w:r>
      <w:proofErr w:type="gramStart"/>
      <w:r w:rsidR="00B32906"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 w:rsidR="00B329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2A7">
        <w:rPr>
          <w:rFonts w:ascii="Times New Roman" w:eastAsia="Times New Roman" w:hAnsi="Times New Roman"/>
          <w:sz w:val="28"/>
          <w:szCs w:val="28"/>
          <w:lang w:eastAsia="ru-RU"/>
        </w:rPr>
        <w:t>на 2022 год и на 2023 год:</w:t>
      </w:r>
    </w:p>
    <w:p w:rsidR="003B52A7" w:rsidRPr="003B52A7" w:rsidRDefault="003B52A7" w:rsidP="003B52A7">
      <w:pPr>
        <w:tabs>
          <w:tab w:val="left" w:pos="2982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A7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прогнозируемый общий объем доходов бюджета сельского поселения </w:t>
      </w:r>
      <w:proofErr w:type="gramStart"/>
      <w:r w:rsidRPr="003B52A7">
        <w:rPr>
          <w:rFonts w:ascii="Times New Roman" w:eastAsia="Times New Roman" w:hAnsi="Times New Roman"/>
          <w:sz w:val="28"/>
          <w:szCs w:val="28"/>
          <w:lang w:eastAsia="ru-RU"/>
        </w:rPr>
        <w:t>Некрасовско</w:t>
      </w:r>
      <w:r w:rsidR="007C46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="007C46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 в сумме 27 964 425</w:t>
      </w:r>
      <w:r w:rsidRPr="003B52A7">
        <w:rPr>
          <w:rFonts w:ascii="Times New Roman" w:eastAsia="Times New Roman" w:hAnsi="Times New Roman"/>
          <w:sz w:val="28"/>
          <w:szCs w:val="28"/>
          <w:lang w:eastAsia="ru-RU"/>
        </w:rPr>
        <w:t xml:space="preserve">,00 рублей и </w:t>
      </w:r>
      <w:r w:rsidR="007C4639">
        <w:rPr>
          <w:rFonts w:ascii="Times New Roman" w:eastAsia="Times New Roman" w:hAnsi="Times New Roman"/>
          <w:sz w:val="28"/>
          <w:szCs w:val="28"/>
          <w:lang w:eastAsia="ru-RU"/>
        </w:rPr>
        <w:t>на  2023 год в сумме  28 698 425</w:t>
      </w:r>
      <w:r w:rsidRPr="003B52A7">
        <w:rPr>
          <w:rFonts w:ascii="Times New Roman" w:eastAsia="Times New Roman" w:hAnsi="Times New Roman"/>
          <w:sz w:val="28"/>
          <w:szCs w:val="28"/>
          <w:lang w:eastAsia="ru-RU"/>
        </w:rPr>
        <w:t>,00 рублей;</w:t>
      </w:r>
    </w:p>
    <w:p w:rsidR="003B52A7" w:rsidRPr="003B52A7" w:rsidRDefault="003B52A7" w:rsidP="003B52A7">
      <w:pPr>
        <w:tabs>
          <w:tab w:val="left" w:pos="2982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общий объем расходов бюджета сельского поселения</w:t>
      </w:r>
      <w:r w:rsidR="007C46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32906"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 w:rsidR="00B329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4639">
        <w:rPr>
          <w:rFonts w:ascii="Times New Roman" w:eastAsia="Times New Roman" w:hAnsi="Times New Roman"/>
          <w:sz w:val="28"/>
          <w:szCs w:val="28"/>
          <w:lang w:eastAsia="ru-RU"/>
        </w:rPr>
        <w:t>на 2022 год в сумме  27 964 425</w:t>
      </w:r>
      <w:r w:rsidRPr="003B52A7">
        <w:rPr>
          <w:rFonts w:ascii="Times New Roman" w:eastAsia="Times New Roman" w:hAnsi="Times New Roman"/>
          <w:sz w:val="28"/>
          <w:szCs w:val="28"/>
          <w:lang w:eastAsia="ru-RU"/>
        </w:rPr>
        <w:t xml:space="preserve">,00 рублей, в том числе условно утвержденные расходы  в сумме 590 900,00 рублей, </w:t>
      </w:r>
      <w:r w:rsidR="007C46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 2023 год в сумме 28 698 425</w:t>
      </w:r>
      <w:r w:rsidRPr="003B52A7">
        <w:rPr>
          <w:rFonts w:ascii="Times New Roman" w:eastAsia="Times New Roman" w:hAnsi="Times New Roman"/>
          <w:sz w:val="28"/>
          <w:szCs w:val="28"/>
          <w:lang w:eastAsia="ru-RU"/>
        </w:rPr>
        <w:t>,00 рублей, в том числе условно утвержденные расходы  в сумме 1218 500,00 рублей.</w:t>
      </w:r>
    </w:p>
    <w:p w:rsidR="003B52A7" w:rsidRPr="009040E7" w:rsidRDefault="003B52A7" w:rsidP="009040E7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0E7" w:rsidRPr="009040E7" w:rsidRDefault="003B52A7" w:rsidP="009040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040E7" w:rsidRPr="009040E7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9040E7" w:rsidRPr="009040E7" w:rsidRDefault="009040E7" w:rsidP="009040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0E7" w:rsidRPr="009040E7" w:rsidRDefault="009040E7" w:rsidP="009040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0E7" w:rsidRPr="009040E7" w:rsidRDefault="009040E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>Председатель Муниципального</w:t>
      </w: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9040E7" w:rsidRDefault="009040E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>Совета __________</w:t>
      </w:r>
      <w:proofErr w:type="spellStart"/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>А.В.Семенов</w:t>
      </w:r>
      <w:proofErr w:type="spellEnd"/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</w:t>
      </w:r>
      <w:proofErr w:type="spellStart"/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>В.А.Лосев</w:t>
      </w:r>
      <w:proofErr w:type="spellEnd"/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A7" w:rsidRDefault="003B52A7" w:rsidP="0090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00"/>
        <w:gridCol w:w="2660"/>
        <w:gridCol w:w="1669"/>
        <w:gridCol w:w="155"/>
        <w:gridCol w:w="511"/>
        <w:gridCol w:w="145"/>
        <w:gridCol w:w="1325"/>
        <w:gridCol w:w="156"/>
      </w:tblGrid>
      <w:tr w:rsidR="009040E7" w:rsidRPr="009040E7" w:rsidTr="008E24AB">
        <w:trPr>
          <w:gridAfter w:val="1"/>
          <w:wAfter w:w="156" w:type="dxa"/>
          <w:trHeight w:val="312"/>
        </w:trPr>
        <w:tc>
          <w:tcPr>
            <w:tcW w:w="9565" w:type="dxa"/>
            <w:gridSpan w:val="7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9040E7" w:rsidRPr="009040E7" w:rsidTr="008E24AB">
        <w:trPr>
          <w:gridAfter w:val="1"/>
          <w:wAfter w:w="156" w:type="dxa"/>
          <w:trHeight w:val="312"/>
        </w:trPr>
        <w:tc>
          <w:tcPr>
            <w:tcW w:w="9565" w:type="dxa"/>
            <w:gridSpan w:val="7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Муниципального Совета СП Некрасовское </w:t>
            </w:r>
          </w:p>
        </w:tc>
      </w:tr>
      <w:tr w:rsidR="009040E7" w:rsidRPr="009040E7" w:rsidTr="008E24AB">
        <w:trPr>
          <w:gridAfter w:val="1"/>
          <w:wAfter w:w="156" w:type="dxa"/>
          <w:trHeight w:val="345"/>
        </w:trPr>
        <w:tc>
          <w:tcPr>
            <w:tcW w:w="9565" w:type="dxa"/>
            <w:gridSpan w:val="7"/>
            <w:noWrap/>
            <w:vAlign w:val="center"/>
            <w:hideMark/>
          </w:tcPr>
          <w:p w:rsidR="009040E7" w:rsidRPr="009040E7" w:rsidRDefault="00825414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27.05</w:t>
            </w:r>
            <w:r w:rsidR="009040E7"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2021г. № </w:t>
            </w:r>
            <w:r w:rsidR="00016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9040E7" w:rsidRPr="009040E7" w:rsidTr="008E24AB">
        <w:trPr>
          <w:gridAfter w:val="1"/>
          <w:wAfter w:w="156" w:type="dxa"/>
          <w:trHeight w:val="1290"/>
        </w:trPr>
        <w:tc>
          <w:tcPr>
            <w:tcW w:w="9565" w:type="dxa"/>
            <w:gridSpan w:val="7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Прогнозируемые доходы бюджета сельского поселения </w:t>
            </w:r>
            <w:proofErr w:type="gramStart"/>
            <w:r w:rsidRPr="009040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9040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4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40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2021 год в соответствии  с классификацией доходов бюджетов Российской Федерации</w:t>
            </w:r>
          </w:p>
        </w:tc>
      </w:tr>
      <w:tr w:rsidR="009040E7" w:rsidRPr="009040E7" w:rsidTr="008E24AB">
        <w:trPr>
          <w:gridAfter w:val="1"/>
          <w:wAfter w:w="156" w:type="dxa"/>
          <w:trHeight w:val="8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доходов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по бюджету на 2021 год (руб.)</w:t>
            </w:r>
          </w:p>
        </w:tc>
      </w:tr>
      <w:tr w:rsidR="009040E7" w:rsidRPr="009040E7" w:rsidTr="008E24AB">
        <w:trPr>
          <w:gridAfter w:val="1"/>
          <w:wAfter w:w="156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22 890 000</w:t>
            </w:r>
          </w:p>
        </w:tc>
      </w:tr>
      <w:tr w:rsidR="009040E7" w:rsidRPr="009040E7" w:rsidTr="008E24AB">
        <w:trPr>
          <w:gridAfter w:val="1"/>
          <w:wAfter w:w="156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2 955 000</w:t>
            </w:r>
          </w:p>
        </w:tc>
      </w:tr>
      <w:tr w:rsidR="009040E7" w:rsidRPr="009040E7" w:rsidTr="008E24AB">
        <w:trPr>
          <w:gridAfter w:val="1"/>
          <w:wAfter w:w="156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182 1 01 02000 01 0000 110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2 955 000</w:t>
            </w:r>
          </w:p>
        </w:tc>
      </w:tr>
      <w:tr w:rsidR="009040E7" w:rsidRPr="009040E7" w:rsidTr="008E24AB">
        <w:trPr>
          <w:gridAfter w:val="1"/>
          <w:wAfter w:w="156" w:type="dxa"/>
          <w:trHeight w:val="4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1 000</w:t>
            </w:r>
          </w:p>
        </w:tc>
      </w:tr>
      <w:tr w:rsidR="009040E7" w:rsidRPr="009040E7" w:rsidTr="008E24AB">
        <w:trPr>
          <w:gridAfter w:val="1"/>
          <w:wAfter w:w="156" w:type="dxa"/>
          <w:trHeight w:val="4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182 1 05 03000 01 0000 110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1 000</w:t>
            </w:r>
          </w:p>
        </w:tc>
      </w:tr>
      <w:tr w:rsidR="009040E7" w:rsidRPr="009040E7" w:rsidTr="008E24AB">
        <w:trPr>
          <w:gridAfter w:val="1"/>
          <w:wAfter w:w="156" w:type="dxa"/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16 023 000</w:t>
            </w:r>
          </w:p>
        </w:tc>
      </w:tr>
      <w:tr w:rsidR="009040E7" w:rsidRPr="009040E7" w:rsidTr="008E24AB">
        <w:trPr>
          <w:gridAfter w:val="1"/>
          <w:wAfter w:w="156" w:type="dxa"/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182 1 06 01000 10 0000 110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2 772 000</w:t>
            </w:r>
          </w:p>
        </w:tc>
      </w:tr>
      <w:tr w:rsidR="009040E7" w:rsidRPr="009040E7" w:rsidTr="008E24AB">
        <w:trPr>
          <w:gridAfter w:val="1"/>
          <w:wAfter w:w="156" w:type="dxa"/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182 1 06 06000 10 0000 110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13 251 000</w:t>
            </w:r>
          </w:p>
        </w:tc>
      </w:tr>
      <w:tr w:rsidR="009040E7" w:rsidRPr="009040E7" w:rsidTr="008E24AB">
        <w:trPr>
          <w:gridAfter w:val="1"/>
          <w:wAfter w:w="156" w:type="dxa"/>
          <w:trHeight w:val="55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182 1 090 4050 10 1000 110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Земельный налог по обязательствам, возникшим до 01.01.2008 года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</w:tr>
      <w:tr w:rsidR="009040E7" w:rsidRPr="009040E7" w:rsidTr="008E24AB">
        <w:trPr>
          <w:gridAfter w:val="1"/>
          <w:wAfter w:w="156" w:type="dxa"/>
          <w:trHeight w:val="9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3 861 000</w:t>
            </w:r>
          </w:p>
        </w:tc>
      </w:tr>
      <w:tr w:rsidR="009040E7" w:rsidRPr="009040E7" w:rsidTr="008E24AB">
        <w:trPr>
          <w:gridAfter w:val="1"/>
          <w:wAfter w:w="156" w:type="dxa"/>
          <w:trHeight w:val="9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3 861 000</w:t>
            </w:r>
          </w:p>
        </w:tc>
      </w:tr>
      <w:tr w:rsidR="009040E7" w:rsidRPr="009040E7" w:rsidTr="008E24AB">
        <w:trPr>
          <w:gridAfter w:val="1"/>
          <w:wAfter w:w="156" w:type="dxa"/>
          <w:trHeight w:val="10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50 000</w:t>
            </w:r>
          </w:p>
        </w:tc>
      </w:tr>
      <w:tr w:rsidR="009040E7" w:rsidRPr="009040E7" w:rsidTr="008E24AB">
        <w:trPr>
          <w:gridAfter w:val="1"/>
          <w:wAfter w:w="156" w:type="dxa"/>
          <w:trHeight w:val="16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836 1 11 09045 10 0000 120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50 000</w:t>
            </w:r>
          </w:p>
        </w:tc>
      </w:tr>
      <w:tr w:rsidR="009040E7" w:rsidRPr="009040E7" w:rsidTr="008E24AB">
        <w:trPr>
          <w:gridAfter w:val="1"/>
          <w:wAfter w:w="156" w:type="dxa"/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000 1 16 00000 00 0000 000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9040E7" w:rsidRPr="009040E7" w:rsidTr="008E24AB">
        <w:trPr>
          <w:gridAfter w:val="1"/>
          <w:wAfter w:w="156" w:type="dxa"/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836 1 16 23051 10 0000 140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Штрафные санкции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</w:tr>
      <w:tr w:rsidR="009040E7" w:rsidRPr="009040E7" w:rsidTr="008E24AB">
        <w:trPr>
          <w:gridAfter w:val="1"/>
          <w:wAfter w:w="156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91 799 088</w:t>
            </w:r>
          </w:p>
        </w:tc>
      </w:tr>
      <w:tr w:rsidR="009040E7" w:rsidRPr="009040E7" w:rsidTr="008E24AB">
        <w:trPr>
          <w:gridAfter w:val="1"/>
          <w:wAfter w:w="156" w:type="dxa"/>
          <w:trHeight w:val="6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91 799 088</w:t>
            </w:r>
          </w:p>
        </w:tc>
      </w:tr>
      <w:tr w:rsidR="009040E7" w:rsidRPr="009040E7" w:rsidTr="008E24AB">
        <w:trPr>
          <w:gridAfter w:val="1"/>
          <w:wAfter w:w="156" w:type="dxa"/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000 2 02 15001 10 0000 150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10 430 000</w:t>
            </w:r>
          </w:p>
        </w:tc>
      </w:tr>
      <w:tr w:rsidR="009040E7" w:rsidRPr="009040E7" w:rsidTr="008E24AB">
        <w:trPr>
          <w:gridAfter w:val="1"/>
          <w:wAfter w:w="156" w:type="dxa"/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000 2 02 19999 10 1004 150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100 000</w:t>
            </w:r>
          </w:p>
        </w:tc>
      </w:tr>
      <w:tr w:rsidR="009040E7" w:rsidRPr="009040E7" w:rsidTr="008E24AB">
        <w:trPr>
          <w:gridAfter w:val="1"/>
          <w:wAfter w:w="156" w:type="dxa"/>
          <w:trHeight w:val="15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000 2 02 20041 10 0000 150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6 275 718</w:t>
            </w:r>
          </w:p>
        </w:tc>
      </w:tr>
      <w:tr w:rsidR="009040E7" w:rsidRPr="009040E7" w:rsidTr="008E24AB">
        <w:trPr>
          <w:gridAfter w:val="1"/>
          <w:wAfter w:w="156" w:type="dxa"/>
          <w:trHeight w:val="16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000 2 02 20299 10 0000 150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</w:t>
            </w:r>
            <w:proofErr w:type="gramStart"/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62 777 770</w:t>
            </w:r>
          </w:p>
        </w:tc>
      </w:tr>
      <w:tr w:rsidR="009040E7" w:rsidRPr="009040E7" w:rsidTr="008E24AB">
        <w:trPr>
          <w:gridAfter w:val="1"/>
          <w:wAfter w:w="156" w:type="dxa"/>
          <w:trHeight w:val="16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000 2 02 20302 10 0000 150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бюджетов сельских поселений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2 484 954</w:t>
            </w:r>
          </w:p>
        </w:tc>
      </w:tr>
      <w:tr w:rsidR="009040E7" w:rsidRPr="009040E7" w:rsidTr="008E24AB">
        <w:trPr>
          <w:gridAfter w:val="1"/>
          <w:wAfter w:w="156" w:type="dxa"/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000 2 02 25497 10 0000 150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252 467</w:t>
            </w:r>
          </w:p>
        </w:tc>
      </w:tr>
      <w:tr w:rsidR="009040E7" w:rsidRPr="009040E7" w:rsidTr="008E24AB">
        <w:trPr>
          <w:gridAfter w:val="1"/>
          <w:wAfter w:w="156" w:type="dxa"/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000 2 02 25555 10 0000 150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5 402 612</w:t>
            </w:r>
          </w:p>
        </w:tc>
      </w:tr>
      <w:tr w:rsidR="009040E7" w:rsidRPr="009040E7" w:rsidTr="008E24AB">
        <w:trPr>
          <w:gridAfter w:val="1"/>
          <w:wAfter w:w="156" w:type="dxa"/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000 2 02 25567 10 0000 150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  бюджетам сельских поселений на обеспечение устойчивого развития сельских поселений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040E7" w:rsidRPr="009040E7" w:rsidTr="008E24AB">
        <w:trPr>
          <w:gridAfter w:val="1"/>
          <w:wAfter w:w="156" w:type="dxa"/>
          <w:trHeight w:val="8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000 2 02 29999 10 2032 150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Субсидия на реализацию мероприятий </w:t>
            </w:r>
            <w:proofErr w:type="gramStart"/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200 000</w:t>
            </w:r>
          </w:p>
        </w:tc>
      </w:tr>
      <w:tr w:rsidR="009040E7" w:rsidRPr="009040E7" w:rsidTr="008E24AB">
        <w:trPr>
          <w:gridAfter w:val="1"/>
          <w:wAfter w:w="156" w:type="dxa"/>
          <w:trHeight w:val="90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000 2 02 29999 10 2043 150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1 875 567</w:t>
            </w:r>
          </w:p>
        </w:tc>
      </w:tr>
      <w:tr w:rsidR="009040E7" w:rsidRPr="009040E7" w:rsidTr="008E24AB">
        <w:trPr>
          <w:gridAfter w:val="1"/>
          <w:wAfter w:w="156" w:type="dxa"/>
          <w:trHeight w:val="134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000 2 02 40014 10 0000 150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</w:t>
            </w:r>
            <w:r w:rsidRPr="009040E7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</w:tr>
      <w:tr w:rsidR="009040E7" w:rsidRPr="009040E7" w:rsidTr="008E24AB">
        <w:trPr>
          <w:gridAfter w:val="1"/>
          <w:wAfter w:w="156" w:type="dxa"/>
          <w:trHeight w:val="312"/>
        </w:trPr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114 7</w:t>
            </w: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89 088   </w:t>
            </w:r>
          </w:p>
        </w:tc>
      </w:tr>
      <w:tr w:rsidR="009040E7" w:rsidRPr="009040E7" w:rsidTr="008E24AB">
        <w:trPr>
          <w:trHeight w:val="312"/>
        </w:trPr>
        <w:tc>
          <w:tcPr>
            <w:tcW w:w="9721" w:type="dxa"/>
            <w:gridSpan w:val="8"/>
            <w:noWrap/>
            <w:vAlign w:val="center"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34012F" w:rsidRPr="009040E7" w:rsidTr="008E24AB">
        <w:trPr>
          <w:trHeight w:val="312"/>
        </w:trPr>
        <w:tc>
          <w:tcPr>
            <w:tcW w:w="9721" w:type="dxa"/>
            <w:gridSpan w:val="8"/>
            <w:noWrap/>
            <w:vAlign w:val="center"/>
          </w:tcPr>
          <w:p w:rsidR="0034012F" w:rsidRPr="009040E7" w:rsidRDefault="0034012F" w:rsidP="00340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0E7" w:rsidRPr="009040E7" w:rsidTr="008E24AB">
        <w:trPr>
          <w:trHeight w:val="312"/>
        </w:trPr>
        <w:tc>
          <w:tcPr>
            <w:tcW w:w="9721" w:type="dxa"/>
            <w:gridSpan w:val="8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Муниципального Совета СП Некрасовское</w:t>
            </w:r>
          </w:p>
        </w:tc>
      </w:tr>
      <w:tr w:rsidR="009040E7" w:rsidRPr="009040E7" w:rsidTr="008E24AB">
        <w:trPr>
          <w:trHeight w:val="312"/>
        </w:trPr>
        <w:tc>
          <w:tcPr>
            <w:tcW w:w="9721" w:type="dxa"/>
            <w:gridSpan w:val="8"/>
            <w:noWrap/>
            <w:vAlign w:val="center"/>
            <w:hideMark/>
          </w:tcPr>
          <w:p w:rsidR="009040E7" w:rsidRPr="009040E7" w:rsidRDefault="00825414" w:rsidP="00825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27</w:t>
            </w:r>
            <w:r w:rsidR="009040E7"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040E7"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2021г. № </w:t>
            </w:r>
            <w:r w:rsidR="00016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9040E7" w:rsidRPr="009040E7" w:rsidTr="008E24AB">
        <w:trPr>
          <w:trHeight w:val="120"/>
        </w:trPr>
        <w:tc>
          <w:tcPr>
            <w:tcW w:w="5760" w:type="dxa"/>
            <w:gridSpan w:val="2"/>
            <w:noWrap/>
            <w:vAlign w:val="center"/>
            <w:hideMark/>
          </w:tcPr>
          <w:p w:rsidR="009040E7" w:rsidRPr="009040E7" w:rsidRDefault="009040E7" w:rsidP="009040E7">
            <w:pPr>
              <w:spacing w:after="0"/>
            </w:pPr>
          </w:p>
        </w:tc>
        <w:tc>
          <w:tcPr>
            <w:tcW w:w="1669" w:type="dxa"/>
            <w:noWrap/>
            <w:vAlign w:val="center"/>
            <w:hideMark/>
          </w:tcPr>
          <w:p w:rsidR="009040E7" w:rsidRPr="009040E7" w:rsidRDefault="009040E7" w:rsidP="009040E7">
            <w:pPr>
              <w:spacing w:after="0"/>
            </w:pPr>
          </w:p>
        </w:tc>
        <w:tc>
          <w:tcPr>
            <w:tcW w:w="811" w:type="dxa"/>
            <w:gridSpan w:val="3"/>
            <w:noWrap/>
            <w:vAlign w:val="center"/>
            <w:hideMark/>
          </w:tcPr>
          <w:p w:rsidR="009040E7" w:rsidRPr="009040E7" w:rsidRDefault="009040E7" w:rsidP="009040E7">
            <w:pPr>
              <w:spacing w:after="0"/>
            </w:pPr>
          </w:p>
        </w:tc>
        <w:tc>
          <w:tcPr>
            <w:tcW w:w="1481" w:type="dxa"/>
            <w:gridSpan w:val="2"/>
            <w:noWrap/>
            <w:vAlign w:val="center"/>
            <w:hideMark/>
          </w:tcPr>
          <w:p w:rsidR="009040E7" w:rsidRPr="009040E7" w:rsidRDefault="009040E7" w:rsidP="009040E7">
            <w:pPr>
              <w:spacing w:after="0"/>
            </w:pPr>
          </w:p>
        </w:tc>
      </w:tr>
      <w:tr w:rsidR="009040E7" w:rsidRPr="009040E7" w:rsidTr="008E24AB">
        <w:trPr>
          <w:trHeight w:val="1980"/>
        </w:trPr>
        <w:tc>
          <w:tcPr>
            <w:tcW w:w="97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9040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9040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2021 год</w:t>
            </w:r>
          </w:p>
        </w:tc>
      </w:tr>
      <w:tr w:rsidR="009040E7" w:rsidRPr="009040E7" w:rsidTr="008E24AB">
        <w:trPr>
          <w:trHeight w:val="85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рас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2021 год            (руб.)</w:t>
            </w:r>
          </w:p>
        </w:tc>
      </w:tr>
      <w:tr w:rsidR="009040E7" w:rsidRPr="009040E7" w:rsidTr="008E24AB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и молодежная политика в 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02.0.00.00000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50 000,00   </w:t>
            </w:r>
          </w:p>
        </w:tc>
      </w:tr>
      <w:tr w:rsidR="009040E7" w:rsidRPr="009040E7" w:rsidTr="008E24AB">
        <w:trPr>
          <w:trHeight w:val="10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"Развитие молодежной политики в сельском поселении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02.1.00.00000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50 000,00   </w:t>
            </w:r>
          </w:p>
        </w:tc>
      </w:tr>
      <w:tr w:rsidR="009040E7" w:rsidRPr="009040E7" w:rsidTr="008E24AB">
        <w:trPr>
          <w:trHeight w:val="9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направленные на организацию и осуществление мероприятий по работе с детьми и молодежью в сельском поселении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02.1.00.44440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50 000,00   </w:t>
            </w:r>
          </w:p>
        </w:tc>
      </w:tr>
      <w:tr w:rsidR="009040E7" w:rsidRPr="009040E7" w:rsidTr="008E24AB">
        <w:trPr>
          <w:trHeight w:val="74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50 000,00   </w:t>
            </w:r>
          </w:p>
        </w:tc>
      </w:tr>
      <w:tr w:rsidR="009040E7" w:rsidRPr="009040E7" w:rsidTr="008E24AB">
        <w:trPr>
          <w:trHeight w:val="9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населения 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66 920 191,00   </w:t>
            </w:r>
          </w:p>
        </w:tc>
      </w:tr>
      <w:tr w:rsidR="009040E7" w:rsidRPr="009040E7" w:rsidTr="008E24AB">
        <w:trPr>
          <w:trHeight w:val="9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"Поддержка молодых семей сельского поселения </w:t>
            </w:r>
            <w:proofErr w:type="gramStart"/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 приобретении (строительстве) жилья"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452 467,00   </w:t>
            </w:r>
          </w:p>
        </w:tc>
      </w:tr>
      <w:tr w:rsidR="009040E7" w:rsidRPr="009040E7" w:rsidTr="008E24AB">
        <w:trPr>
          <w:trHeight w:val="9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4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904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направленные на поддержку молодых семей в приобретении (строительстве) жилья сельского поселения Некрасовское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>05.1.00.L4970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452 467,00   </w:t>
            </w:r>
          </w:p>
        </w:tc>
      </w:tr>
      <w:tr w:rsidR="009040E7" w:rsidRPr="009040E7" w:rsidTr="008E24AB">
        <w:trPr>
          <w:trHeight w:val="50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452 467,00   </w:t>
            </w:r>
          </w:p>
        </w:tc>
      </w:tr>
      <w:tr w:rsidR="009040E7" w:rsidRPr="009040E7" w:rsidTr="008E24AB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"Переселение граждан из аварийного и ветхого жилищного фонда сельского поселения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05.2.00.00000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66 467 724,00</w:t>
            </w:r>
          </w:p>
        </w:tc>
      </w:tr>
      <w:tr w:rsidR="009040E7" w:rsidRPr="009040E7" w:rsidTr="008E24AB">
        <w:trPr>
          <w:trHeight w:val="114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направленные на переселение граждан из аварийного и ветхого жилищного фонда сельского поселения Некрасовское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>05.2.00.48420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66 467 724,00</w:t>
            </w:r>
          </w:p>
        </w:tc>
      </w:tr>
      <w:tr w:rsidR="009040E7" w:rsidRPr="009040E7" w:rsidTr="008E24AB">
        <w:trPr>
          <w:trHeight w:val="6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66 467 724,00</w:t>
            </w:r>
          </w:p>
        </w:tc>
      </w:tr>
      <w:tr w:rsidR="009040E7" w:rsidRPr="009040E7" w:rsidTr="008E24AB">
        <w:trPr>
          <w:trHeight w:val="124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"Обеспечение общественного порядка и противодействие преступности на территории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08.0.00.00000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60 000,00   </w:t>
            </w:r>
          </w:p>
        </w:tc>
      </w:tr>
      <w:tr w:rsidR="009040E7" w:rsidRPr="009040E7" w:rsidTr="008E24AB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"Профилактика правонарушений, борьба с преступностью на территории сельского поселения </w:t>
            </w:r>
            <w:proofErr w:type="gramStart"/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08.1.00.00000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60 000,00   </w:t>
            </w:r>
          </w:p>
        </w:tc>
      </w:tr>
      <w:tr w:rsidR="009040E7" w:rsidRPr="009040E7" w:rsidTr="008E24AB">
        <w:trPr>
          <w:trHeight w:val="145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целевой программы "Профилактика правонарушений, борьба с преступностью на территории сельского поселения </w:t>
            </w:r>
            <w:proofErr w:type="gramStart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>08.1.00.81480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60 000,00   </w:t>
            </w:r>
          </w:p>
        </w:tc>
      </w:tr>
      <w:tr w:rsidR="009040E7" w:rsidRPr="009040E7" w:rsidTr="008E24AB">
        <w:trPr>
          <w:trHeight w:val="136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59 000,00   </w:t>
            </w:r>
          </w:p>
        </w:tc>
      </w:tr>
      <w:tr w:rsidR="009040E7" w:rsidRPr="009040E7" w:rsidTr="008E24AB">
        <w:trPr>
          <w:trHeight w:val="76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1 000,00   </w:t>
            </w:r>
          </w:p>
        </w:tc>
      </w:tr>
      <w:tr w:rsidR="009040E7" w:rsidRPr="009040E7" w:rsidTr="008E24AB">
        <w:trPr>
          <w:trHeight w:val="73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10.0.00.00000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210 000,00   </w:t>
            </w:r>
          </w:p>
        </w:tc>
      </w:tr>
      <w:tr w:rsidR="009040E7" w:rsidRPr="009040E7" w:rsidTr="008E24AB">
        <w:trPr>
          <w:trHeight w:val="16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210 000,00   </w:t>
            </w:r>
          </w:p>
        </w:tc>
      </w:tr>
      <w:tr w:rsidR="009040E7" w:rsidRPr="009040E7" w:rsidTr="008E24AB">
        <w:trPr>
          <w:trHeight w:val="16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муниципальной целевой программе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>10.1.00.81210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210 000,00   </w:t>
            </w:r>
          </w:p>
        </w:tc>
      </w:tr>
      <w:tr w:rsidR="009040E7" w:rsidRPr="009040E7" w:rsidTr="008E24AB">
        <w:trPr>
          <w:trHeight w:val="75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210 000,00   </w:t>
            </w:r>
          </w:p>
        </w:tc>
      </w:tr>
      <w:tr w:rsidR="009040E7" w:rsidRPr="009040E7" w:rsidTr="008E24AB">
        <w:trPr>
          <w:trHeight w:val="75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туризма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10 000,00   </w:t>
            </w:r>
          </w:p>
        </w:tc>
      </w:tr>
      <w:tr w:rsidR="009040E7" w:rsidRPr="009040E7" w:rsidTr="008E24AB">
        <w:trPr>
          <w:trHeight w:val="145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услуг в сфере культуры и создание условий для организации досуга населения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10 000,00   </w:t>
            </w:r>
          </w:p>
        </w:tc>
      </w:tr>
      <w:tr w:rsidR="009040E7" w:rsidRPr="009040E7" w:rsidTr="008E24AB">
        <w:trPr>
          <w:trHeight w:val="103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11.1.00.26840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10 000,00   </w:t>
            </w:r>
          </w:p>
        </w:tc>
      </w:tr>
      <w:tr w:rsidR="009040E7" w:rsidRPr="009040E7" w:rsidTr="008E24AB">
        <w:trPr>
          <w:trHeight w:val="106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10 000,00   </w:t>
            </w:r>
          </w:p>
        </w:tc>
      </w:tr>
      <w:tr w:rsidR="009040E7" w:rsidRPr="009040E7" w:rsidTr="008E24AB">
        <w:trPr>
          <w:trHeight w:val="82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сельского поселения Некрасовское 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12.0.00.00000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  <w:r w:rsid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10 7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40 793,83   </w:t>
            </w:r>
          </w:p>
        </w:tc>
      </w:tr>
      <w:tr w:rsidR="009040E7" w:rsidRPr="009040E7" w:rsidTr="008E24AB">
        <w:trPr>
          <w:trHeight w:val="112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"Устойчивое развитие территории</w:t>
            </w: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 xml:space="preserve"> сельского поселения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12.1.00.00000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1 433 804,83   </w:t>
            </w:r>
          </w:p>
        </w:tc>
      </w:tr>
      <w:tr w:rsidR="009040E7" w:rsidRPr="009040E7" w:rsidTr="008E24AB">
        <w:trPr>
          <w:trHeight w:val="13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"Устойчивое развитие территории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12.1.00.L5760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50 000,00   </w:t>
            </w:r>
          </w:p>
        </w:tc>
      </w:tr>
      <w:tr w:rsidR="009040E7" w:rsidRPr="009040E7" w:rsidTr="008E24AB">
        <w:trPr>
          <w:trHeight w:val="103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50 000,00   </w:t>
            </w:r>
          </w:p>
        </w:tc>
      </w:tr>
      <w:tr w:rsidR="009040E7" w:rsidRPr="009040E7" w:rsidTr="008E24AB">
        <w:trPr>
          <w:trHeight w:val="73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12.1.00.82280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1 383 804,83   </w:t>
            </w:r>
          </w:p>
        </w:tc>
      </w:tr>
      <w:tr w:rsidR="009040E7" w:rsidRPr="009040E7" w:rsidTr="008E24AB">
        <w:trPr>
          <w:trHeight w:val="10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1 383 804,83   </w:t>
            </w:r>
          </w:p>
        </w:tc>
      </w:tr>
      <w:tr w:rsidR="009040E7" w:rsidRPr="009040E7" w:rsidTr="008E24AB">
        <w:trPr>
          <w:trHeight w:val="97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</w:t>
            </w: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12.2.00.00000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1 699 339,00   </w:t>
            </w:r>
          </w:p>
        </w:tc>
      </w:tr>
      <w:tr w:rsidR="009040E7" w:rsidRPr="009040E7" w:rsidTr="008E24AB">
        <w:trPr>
          <w:trHeight w:val="124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"Формирование современной городской среды</w:t>
            </w: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12.2.F2.55550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1 699 339,00   </w:t>
            </w:r>
          </w:p>
        </w:tc>
      </w:tr>
      <w:tr w:rsidR="009040E7" w:rsidRPr="009040E7" w:rsidTr="008E24AB">
        <w:trPr>
          <w:trHeight w:val="85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1 699 339,00   </w:t>
            </w:r>
          </w:p>
        </w:tc>
      </w:tr>
      <w:tr w:rsidR="009040E7" w:rsidRPr="009040E7" w:rsidTr="008E24AB">
        <w:trPr>
          <w:trHeight w:val="134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«Благоустройство территории»</w:t>
            </w:r>
            <w:proofErr w:type="gramStart"/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подпрограмма «Организация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12.3.00.00000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200 000,00   </w:t>
            </w:r>
          </w:p>
        </w:tc>
      </w:tr>
      <w:tr w:rsidR="009040E7" w:rsidRPr="009040E7" w:rsidTr="008E24AB">
        <w:trPr>
          <w:trHeight w:val="109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МЦП "Организация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12.3.00.82260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200 000,00   </w:t>
            </w:r>
          </w:p>
        </w:tc>
      </w:tr>
      <w:tr w:rsidR="009040E7" w:rsidRPr="009040E7" w:rsidTr="008E24AB">
        <w:trPr>
          <w:trHeight w:val="97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200 000,00   </w:t>
            </w:r>
          </w:p>
        </w:tc>
      </w:tr>
      <w:tr w:rsidR="009040E7" w:rsidRPr="009040E7" w:rsidTr="008E24AB">
        <w:trPr>
          <w:trHeight w:val="9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12.4.00.00000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5 182 000,00   </w:t>
            </w:r>
          </w:p>
        </w:tc>
      </w:tr>
      <w:tr w:rsidR="009040E7" w:rsidRPr="009040E7" w:rsidTr="008E24AB">
        <w:trPr>
          <w:trHeight w:val="9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МЦП "Содержание и обслуживание уличного освещения на территории сельского поселения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12.4.00.84480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5 182 000,00   </w:t>
            </w:r>
          </w:p>
        </w:tc>
      </w:tr>
      <w:tr w:rsidR="009040E7" w:rsidRPr="009040E7" w:rsidTr="008E24AB">
        <w:trPr>
          <w:trHeight w:val="75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5 182 000,00   </w:t>
            </w:r>
          </w:p>
        </w:tc>
      </w:tr>
      <w:tr w:rsidR="009040E7" w:rsidRPr="009040E7" w:rsidTr="008E24AB">
        <w:trPr>
          <w:trHeight w:val="99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"Чистое поселение" на территории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12.5.00.00000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2</w:t>
            </w: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00 000,00   </w:t>
            </w:r>
          </w:p>
        </w:tc>
      </w:tr>
      <w:tr w:rsidR="009040E7" w:rsidRPr="009040E7" w:rsidTr="008E24AB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направленные на реализацию муниципальной целевой программы "Чистое поселение"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12.5.00.82240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</w:t>
            </w:r>
            <w:r w:rsid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2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00 000,00   </w:t>
            </w:r>
          </w:p>
        </w:tc>
      </w:tr>
      <w:tr w:rsidR="009040E7" w:rsidRPr="009040E7" w:rsidTr="008E24AB">
        <w:trPr>
          <w:trHeight w:val="67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</w:t>
            </w:r>
            <w:r w:rsid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2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00 000,00   </w:t>
            </w:r>
          </w:p>
        </w:tc>
      </w:tr>
      <w:tr w:rsidR="009040E7" w:rsidRPr="009040E7" w:rsidTr="008E24AB">
        <w:trPr>
          <w:trHeight w:val="7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программа «Борьба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12.6.00.00000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1 825 650,00   </w:t>
            </w:r>
          </w:p>
        </w:tc>
      </w:tr>
      <w:tr w:rsidR="009040E7" w:rsidRPr="009040E7" w:rsidTr="008E24AB">
        <w:trPr>
          <w:trHeight w:val="6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МП "Борьба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12.6.00.40820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1 825 650,00   </w:t>
            </w:r>
          </w:p>
        </w:tc>
      </w:tr>
      <w:tr w:rsidR="009040E7" w:rsidRPr="009040E7" w:rsidTr="008E24AB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1 825 650,00   </w:t>
            </w:r>
          </w:p>
        </w:tc>
      </w:tr>
      <w:tr w:rsidR="009040E7" w:rsidRPr="009040E7" w:rsidTr="008E24AB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Муниципальная программа «Поддержка местных инициатив и развитие территориального и общественного самоуправления в сельском поселении Некрасовское»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lang w:eastAsia="ru-RU"/>
              </w:rPr>
              <w:t>12.7.00 00000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lang w:eastAsia="ru-RU"/>
              </w:rPr>
              <w:t>200 000,00</w:t>
            </w:r>
          </w:p>
        </w:tc>
      </w:tr>
      <w:tr w:rsidR="009040E7" w:rsidRPr="009040E7" w:rsidTr="008E24AB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МП «Поддержка местных инициатив и развитие территориального и общественного самоуправления в сельском поселении Некрасовское»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12.7.00.75350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>200 000,00</w:t>
            </w:r>
          </w:p>
        </w:tc>
      </w:tr>
      <w:tr w:rsidR="009040E7" w:rsidRPr="009040E7" w:rsidTr="008E24AB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>200 000,00</w:t>
            </w:r>
          </w:p>
        </w:tc>
      </w:tr>
      <w:tr w:rsidR="009040E7" w:rsidRPr="009040E7" w:rsidTr="008E24AB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13.0.00.00000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80 000,00   </w:t>
            </w:r>
          </w:p>
        </w:tc>
      </w:tr>
      <w:tr w:rsidR="009040E7" w:rsidRPr="009040E7" w:rsidTr="008E24AB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"Развитие на территории сельского поселения Некрасовское физической культуры и спорта 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13.1.00.00000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80 000,00   </w:t>
            </w:r>
          </w:p>
        </w:tc>
      </w:tr>
      <w:tr w:rsidR="009040E7" w:rsidRPr="009040E7" w:rsidTr="008E24AB">
        <w:trPr>
          <w:trHeight w:val="124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муниципальной целевой программе "Развитие на территории сельского поселения Некрасовское физической культуры и спорта"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>13.1.00.66640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80 000,00   </w:t>
            </w:r>
          </w:p>
        </w:tc>
      </w:tr>
      <w:tr w:rsidR="009040E7" w:rsidRPr="009040E7" w:rsidTr="008E24AB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80 000,00   </w:t>
            </w:r>
          </w:p>
        </w:tc>
      </w:tr>
      <w:tr w:rsidR="009040E7" w:rsidRPr="009040E7" w:rsidTr="008E24AB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качественными коммунальными услугами населения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14.0.00.00000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1 769 000,00   </w:t>
            </w:r>
          </w:p>
        </w:tc>
      </w:tr>
      <w:tr w:rsidR="009040E7" w:rsidRPr="009040E7" w:rsidTr="008E24AB">
        <w:trPr>
          <w:trHeight w:val="74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 "Капитальный ремонт и содержание многоквартирных домов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14.1.00.00000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500 000,00   </w:t>
            </w:r>
          </w:p>
        </w:tc>
      </w:tr>
      <w:tr w:rsidR="009040E7" w:rsidRPr="009040E7" w:rsidTr="008E24AB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направленные на оплату капитального ремонта многоквартирных домов в части муниципальных квартир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14.1.00.84420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500 000,00   </w:t>
            </w:r>
          </w:p>
        </w:tc>
      </w:tr>
      <w:tr w:rsidR="009040E7" w:rsidRPr="009040E7" w:rsidTr="008E24AB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500 000,00   </w:t>
            </w:r>
          </w:p>
        </w:tc>
      </w:tr>
      <w:tr w:rsidR="009040E7" w:rsidRPr="009040E7" w:rsidTr="008E24AB">
        <w:trPr>
          <w:trHeight w:val="9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"Создание условий в организации бытового обслуживания населения 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14.2.00.00000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1 269 000,00   </w:t>
            </w:r>
          </w:p>
        </w:tc>
      </w:tr>
      <w:tr w:rsidR="009040E7" w:rsidRPr="009040E7" w:rsidTr="008E24AB">
        <w:trPr>
          <w:trHeight w:val="10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направленные на возмещение убытков бани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>14.2.00.84460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1 269 000,00   </w:t>
            </w:r>
          </w:p>
        </w:tc>
      </w:tr>
      <w:tr w:rsidR="009040E7" w:rsidRPr="009040E7" w:rsidTr="008E24AB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1 269 000,00   </w:t>
            </w:r>
          </w:p>
        </w:tc>
      </w:tr>
      <w:tr w:rsidR="009040E7" w:rsidRPr="009040E7" w:rsidTr="008E24AB">
        <w:trPr>
          <w:trHeight w:val="124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15.0.00.00000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99 917,00   </w:t>
            </w:r>
          </w:p>
        </w:tc>
      </w:tr>
      <w:tr w:rsidR="009040E7" w:rsidRPr="009040E7" w:rsidTr="008E24AB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15.1.00.00000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50 000,00   </w:t>
            </w:r>
          </w:p>
        </w:tc>
      </w:tr>
      <w:tr w:rsidR="009040E7" w:rsidRPr="009040E7" w:rsidTr="008E24AB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МЦП «Поддержка и развитие малого и среднего предпринимательства на территории сельского поселения Некрасовское»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15.1.00.82640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</w:t>
            </w:r>
            <w:r w:rsidR="009040E7" w:rsidRPr="009040E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50 000,00   </w:t>
            </w:r>
          </w:p>
        </w:tc>
      </w:tr>
      <w:tr w:rsidR="009040E7" w:rsidRPr="009040E7" w:rsidTr="008E24AB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50 000,00   </w:t>
            </w:r>
          </w:p>
        </w:tc>
      </w:tr>
      <w:tr w:rsidR="009040E7" w:rsidRPr="009040E7" w:rsidTr="008E24AB">
        <w:trPr>
          <w:trHeight w:val="98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"Поддержка потребительского рынка в сельском поселении </w:t>
            </w:r>
            <w:proofErr w:type="gramStart"/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15.2.00.00000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49 917,00   </w:t>
            </w:r>
          </w:p>
        </w:tc>
      </w:tr>
      <w:tr w:rsidR="009040E7" w:rsidRPr="009040E7" w:rsidTr="008E24AB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904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904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15.2.00.84640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49 917,00   </w:t>
            </w:r>
          </w:p>
        </w:tc>
      </w:tr>
      <w:tr w:rsidR="009040E7" w:rsidRPr="009040E7" w:rsidTr="008E24AB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49 917,00   </w:t>
            </w:r>
          </w:p>
        </w:tc>
      </w:tr>
      <w:tr w:rsidR="009040E7" w:rsidRPr="009040E7" w:rsidTr="008E24AB">
        <w:trPr>
          <w:trHeight w:val="75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"Местное самоуправление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21.0.00.00000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602 000</w:t>
            </w:r>
          </w:p>
        </w:tc>
      </w:tr>
      <w:tr w:rsidR="009040E7" w:rsidRPr="009040E7" w:rsidTr="008E24AB">
        <w:trPr>
          <w:trHeight w:val="74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Муниципальная целевая программа "Развитие муниципальной службы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21.1.00.00000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300 000,00   </w:t>
            </w:r>
          </w:p>
        </w:tc>
      </w:tr>
      <w:tr w:rsidR="009040E7" w:rsidRPr="009040E7" w:rsidTr="008E24AB">
        <w:trPr>
          <w:trHeight w:val="73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направленные на выполнение муниципальной целевой программы "Развитие муниципальной службы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>21.1.00.61210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300 000,00   </w:t>
            </w:r>
          </w:p>
        </w:tc>
      </w:tr>
      <w:tr w:rsidR="009040E7" w:rsidRPr="009040E7" w:rsidTr="008E24AB">
        <w:trPr>
          <w:trHeight w:val="70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300 000,00   </w:t>
            </w:r>
          </w:p>
        </w:tc>
      </w:tr>
      <w:tr w:rsidR="009040E7" w:rsidRPr="009040E7" w:rsidTr="008E24AB">
        <w:trPr>
          <w:trHeight w:val="69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"Информатизация сельского поселения </w:t>
            </w:r>
            <w:proofErr w:type="gramStart"/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21.2.00.00000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302 000,00   </w:t>
            </w:r>
          </w:p>
        </w:tc>
      </w:tr>
      <w:tr w:rsidR="009040E7" w:rsidRPr="009040E7" w:rsidTr="008E24AB">
        <w:trPr>
          <w:trHeight w:val="99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направленные на информатизацию сельского поселения Некрасовское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>21.2.00.61220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302 000,00   </w:t>
            </w:r>
          </w:p>
        </w:tc>
      </w:tr>
      <w:tr w:rsidR="009040E7" w:rsidRPr="009040E7" w:rsidTr="008E24AB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163 000,00   </w:t>
            </w:r>
          </w:p>
        </w:tc>
      </w:tr>
      <w:tr w:rsidR="009040E7" w:rsidRPr="009040E7" w:rsidTr="008E24AB">
        <w:trPr>
          <w:trHeight w:val="76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139 000,00   </w:t>
            </w:r>
          </w:p>
        </w:tc>
      </w:tr>
      <w:tr w:rsidR="009040E7" w:rsidRPr="009040E7" w:rsidTr="008E24AB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дорожного хозяйства и транспорта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24.0.00.00000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19 427 150,74   </w:t>
            </w:r>
          </w:p>
        </w:tc>
      </w:tr>
      <w:tr w:rsidR="009040E7" w:rsidRPr="009040E7" w:rsidTr="008E24AB">
        <w:trPr>
          <w:trHeight w:val="81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"Развитие дорожного хозяйства и транспорта </w:t>
            </w: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24.1.00.00000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14 833 877,74   </w:t>
            </w:r>
          </w:p>
        </w:tc>
      </w:tr>
      <w:tr w:rsidR="009040E7" w:rsidRPr="009040E7" w:rsidTr="008E24AB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Трансферт на исполнение полномочий по дорожной деятельности за счет средств  </w:t>
            </w:r>
            <w:proofErr w:type="gramStart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Некрасовского</w:t>
            </w:r>
            <w:proofErr w:type="gramEnd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>24.1.00.40130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1 700 000,00   </w:t>
            </w:r>
          </w:p>
        </w:tc>
      </w:tr>
      <w:tr w:rsidR="009040E7" w:rsidRPr="009040E7" w:rsidTr="008E24AB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1 700 000,00   </w:t>
            </w:r>
          </w:p>
        </w:tc>
      </w:tr>
      <w:tr w:rsidR="009040E7" w:rsidRPr="009040E7" w:rsidTr="008E24AB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финансированию дорожного хозяйства, за счет средств местного бюджета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24.1.00.42440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50 000,00   </w:t>
            </w:r>
          </w:p>
        </w:tc>
      </w:tr>
      <w:tr w:rsidR="009040E7" w:rsidRPr="009040E7" w:rsidTr="008E24AB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50 000,00   </w:t>
            </w:r>
          </w:p>
        </w:tc>
      </w:tr>
      <w:tr w:rsidR="009040E7" w:rsidRPr="009040E7" w:rsidTr="008E24AB">
        <w:trPr>
          <w:trHeight w:val="80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на финансирование дорожного хозяйства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24.1.00.62280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12 583 877,74   </w:t>
            </w:r>
          </w:p>
        </w:tc>
      </w:tr>
      <w:tr w:rsidR="009040E7" w:rsidRPr="009040E7" w:rsidTr="008E24AB">
        <w:trPr>
          <w:trHeight w:val="7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12 583 877,74   </w:t>
            </w:r>
          </w:p>
        </w:tc>
      </w:tr>
      <w:tr w:rsidR="009040E7" w:rsidRPr="009040E7" w:rsidTr="008E24AB">
        <w:trPr>
          <w:trHeight w:val="6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на финансирование дорожного хозяйства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24.1.00.62440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500 000,00   </w:t>
            </w:r>
          </w:p>
        </w:tc>
      </w:tr>
      <w:tr w:rsidR="009040E7" w:rsidRPr="009040E7" w:rsidTr="008E24AB">
        <w:trPr>
          <w:trHeight w:val="97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500 000,00   </w:t>
            </w:r>
          </w:p>
        </w:tc>
      </w:tr>
      <w:tr w:rsidR="009040E7" w:rsidRPr="009040E7" w:rsidTr="008E24AB">
        <w:trPr>
          <w:trHeight w:val="4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на финансирование дорожного хозяйства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24.1.00.72440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-     </w:t>
            </w:r>
          </w:p>
        </w:tc>
      </w:tr>
      <w:tr w:rsidR="009040E7" w:rsidRPr="009040E7" w:rsidTr="008E24AB">
        <w:trPr>
          <w:trHeight w:val="4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-     </w:t>
            </w:r>
          </w:p>
        </w:tc>
      </w:tr>
      <w:tr w:rsidR="009040E7" w:rsidRPr="009040E7" w:rsidTr="008E24AB">
        <w:trPr>
          <w:trHeight w:val="6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</w:t>
            </w: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24.2.00.00000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4 293 273,00   </w:t>
            </w:r>
          </w:p>
        </w:tc>
      </w:tr>
      <w:tr w:rsidR="009040E7" w:rsidRPr="009040E7" w:rsidTr="008E24AB">
        <w:trPr>
          <w:trHeight w:val="67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"Формирование современной городской среды</w:t>
            </w: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24.2.F2.55550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4 293 273,00   </w:t>
            </w:r>
          </w:p>
        </w:tc>
      </w:tr>
      <w:tr w:rsidR="009040E7" w:rsidRPr="009040E7" w:rsidTr="008E24AB">
        <w:trPr>
          <w:trHeight w:val="6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4 293 273,00   </w:t>
            </w:r>
          </w:p>
        </w:tc>
      </w:tr>
      <w:tr w:rsidR="009040E7" w:rsidRPr="009040E7" w:rsidTr="008E24AB">
        <w:trPr>
          <w:trHeight w:val="384"/>
        </w:trPr>
        <w:tc>
          <w:tcPr>
            <w:tcW w:w="5760" w:type="dxa"/>
            <w:gridSpan w:val="2"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«Повышение безопасности дорожного движения 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24.3.00.00000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300 000,00   </w:t>
            </w:r>
          </w:p>
        </w:tc>
      </w:tr>
      <w:tr w:rsidR="009040E7" w:rsidRPr="009040E7" w:rsidTr="008E24AB">
        <w:trPr>
          <w:trHeight w:val="96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Реализация мероприятий МЦП "Повышение безопасности дорожного движения 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24.3.00.62260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300 000,00   </w:t>
            </w:r>
          </w:p>
        </w:tc>
      </w:tr>
      <w:tr w:rsidR="009040E7" w:rsidRPr="009040E7" w:rsidTr="008E24AB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300 000,00   </w:t>
            </w:r>
          </w:p>
        </w:tc>
      </w:tr>
      <w:tr w:rsidR="009040E7" w:rsidRPr="009040E7" w:rsidTr="008E24AB">
        <w:trPr>
          <w:trHeight w:val="3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17 702 000,00   </w:t>
            </w:r>
          </w:p>
        </w:tc>
      </w:tr>
      <w:tr w:rsidR="009040E7" w:rsidRPr="009040E7" w:rsidTr="008E24AB">
        <w:trPr>
          <w:trHeight w:val="67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50.0.00.24240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 w:rsidR="009040E7"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1 200 000,00   </w:t>
            </w:r>
          </w:p>
        </w:tc>
      </w:tr>
      <w:tr w:rsidR="009040E7" w:rsidRPr="009040E7" w:rsidTr="008E24AB">
        <w:trPr>
          <w:trHeight w:val="7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 </w:t>
            </w:r>
            <w:r w:rsidR="009040E7"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 1 200 000,00   </w:t>
            </w:r>
          </w:p>
        </w:tc>
      </w:tr>
      <w:tr w:rsidR="009040E7" w:rsidRPr="009040E7" w:rsidTr="008E24AB">
        <w:trPr>
          <w:trHeight w:val="39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50.0.00.24220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8 572 000,00   </w:t>
            </w:r>
          </w:p>
        </w:tc>
      </w:tr>
      <w:tr w:rsidR="009040E7" w:rsidRPr="009040E7" w:rsidTr="008E24AB">
        <w:trPr>
          <w:trHeight w:val="9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7 608 000,00   </w:t>
            </w:r>
          </w:p>
        </w:tc>
      </w:tr>
      <w:tr w:rsidR="009040E7" w:rsidRPr="009040E7" w:rsidTr="008E24AB">
        <w:trPr>
          <w:trHeight w:val="3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900 000,00   </w:t>
            </w:r>
          </w:p>
        </w:tc>
      </w:tr>
      <w:tr w:rsidR="009040E7" w:rsidRPr="009040E7" w:rsidTr="008E24AB">
        <w:trPr>
          <w:trHeight w:val="39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64 000,00   </w:t>
            </w:r>
          </w:p>
        </w:tc>
      </w:tr>
      <w:tr w:rsidR="009040E7" w:rsidRPr="009040E7" w:rsidTr="008E24AB">
        <w:trPr>
          <w:trHeight w:val="67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Трансферт на осуществление полномочий по вопросам внутреннего муниципального финансового контроля, внутреннего муниципального финансового контроля в сфере закупок для муниципальных нужд от СП Некрасовское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50.0.00.24620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70 000,00   </w:t>
            </w:r>
          </w:p>
        </w:tc>
      </w:tr>
      <w:tr w:rsidR="009040E7" w:rsidRPr="009040E7" w:rsidTr="008E24AB">
        <w:trPr>
          <w:trHeight w:val="3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70 000,00   </w:t>
            </w:r>
          </w:p>
        </w:tc>
      </w:tr>
      <w:tr w:rsidR="009040E7" w:rsidRPr="009040E7" w:rsidTr="008E24AB">
        <w:trPr>
          <w:trHeight w:val="37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Представительный орган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50.0.00.24260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20 000,00   </w:t>
            </w:r>
          </w:p>
        </w:tc>
      </w:tr>
      <w:tr w:rsidR="009040E7" w:rsidRPr="009040E7" w:rsidTr="008E24AB">
        <w:trPr>
          <w:trHeight w:val="3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</w:t>
            </w:r>
            <w:r w:rsidR="009040E7" w:rsidRPr="009040E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20 000,00   </w:t>
            </w:r>
          </w:p>
        </w:tc>
      </w:tr>
      <w:tr w:rsidR="009040E7" w:rsidRPr="009040E7" w:rsidTr="008E24AB">
        <w:trPr>
          <w:trHeight w:val="39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Трансферт на финансирование деятельности </w:t>
            </w: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контрольно-счетной палаты Некрасовского муниципального района  за счет средств СП Некрасовское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lastRenderedPageBreak/>
              <w:t>50.0.00.24410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70 000,00   </w:t>
            </w:r>
          </w:p>
        </w:tc>
      </w:tr>
      <w:tr w:rsidR="009040E7" w:rsidRPr="009040E7" w:rsidTr="008E24AB">
        <w:trPr>
          <w:trHeight w:val="6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70 000,00   </w:t>
            </w:r>
          </w:p>
        </w:tc>
      </w:tr>
      <w:tr w:rsidR="009040E7" w:rsidRPr="009040E7" w:rsidTr="008E24AB">
        <w:trPr>
          <w:trHeight w:val="21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Трансферт на осуществление полномочий на определение поставщиков (подрядчиков, исполнителей) для отдельных муниципальных заказчиков, уполномоченных учреждений, полномочия которых определены указанными в частях 3 и 5 статьи 26 Федерального закона от 05.04.2013 №44 –ФЗ «О контрактной системе в сфере закупок товаров, работ, услуг для обеспечения государственных и муниципальных нужд» за счет средств СП Некрасовское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50.0.00.24880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20 000,00   </w:t>
            </w:r>
          </w:p>
        </w:tc>
      </w:tr>
      <w:tr w:rsidR="009040E7" w:rsidRPr="009040E7" w:rsidTr="008E24AB">
        <w:trPr>
          <w:trHeight w:val="45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</w:t>
            </w:r>
            <w:r w:rsidR="009040E7" w:rsidRPr="009040E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20 000,00   </w:t>
            </w:r>
          </w:p>
        </w:tc>
      </w:tr>
      <w:tr w:rsidR="009040E7" w:rsidRPr="009040E7" w:rsidTr="008E24AB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50.0.00.24440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100 000,00   </w:t>
            </w:r>
          </w:p>
        </w:tc>
      </w:tr>
      <w:tr w:rsidR="009040E7" w:rsidRPr="009040E7" w:rsidTr="008E24AB">
        <w:trPr>
          <w:trHeight w:val="38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100 000,00   </w:t>
            </w:r>
          </w:p>
        </w:tc>
      </w:tr>
      <w:tr w:rsidR="009040E7" w:rsidRPr="009040E7" w:rsidTr="008E24AB">
        <w:trPr>
          <w:trHeight w:val="38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50.0.00.60090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300 000,00   </w:t>
            </w:r>
          </w:p>
        </w:tc>
      </w:tr>
      <w:tr w:rsidR="009040E7" w:rsidRPr="009040E7" w:rsidTr="008E24AB">
        <w:trPr>
          <w:trHeight w:val="70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300 000,00   </w:t>
            </w:r>
          </w:p>
        </w:tc>
      </w:tr>
      <w:tr w:rsidR="009040E7" w:rsidRPr="009040E7" w:rsidTr="008E24AB">
        <w:trPr>
          <w:trHeight w:val="86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казенных учреждений в сфере жилищно-коммунального хозяйства </w:t>
            </w:r>
            <w:proofErr w:type="spellStart"/>
            <w:proofErr w:type="gramStart"/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  <w:proofErr w:type="spellEnd"/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50.0.00.84660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6 500 000,00   </w:t>
            </w:r>
          </w:p>
        </w:tc>
      </w:tr>
      <w:tr w:rsidR="009040E7" w:rsidRPr="009040E7" w:rsidTr="008E24AB">
        <w:trPr>
          <w:trHeight w:val="128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6 200 000,00   </w:t>
            </w:r>
          </w:p>
        </w:tc>
      </w:tr>
      <w:tr w:rsidR="009040E7" w:rsidRPr="009040E7" w:rsidTr="008E24AB">
        <w:trPr>
          <w:trHeight w:val="64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290 000,00   </w:t>
            </w:r>
          </w:p>
        </w:tc>
      </w:tr>
      <w:tr w:rsidR="009040E7" w:rsidRPr="009040E7" w:rsidTr="008E24AB">
        <w:trPr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10 000,00   </w:t>
            </w:r>
          </w:p>
        </w:tc>
      </w:tr>
      <w:tr w:rsidR="009040E7" w:rsidRPr="009040E7" w:rsidTr="008E24AB">
        <w:trPr>
          <w:trHeight w:val="40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кадастровым работам, определению кадастровой стоимости и приобретению права собственности, уплата иных платежей, налогов и сборов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50.0.00.24480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400 000,00   </w:t>
            </w:r>
          </w:p>
        </w:tc>
      </w:tr>
      <w:tr w:rsidR="009040E7" w:rsidRPr="009040E7" w:rsidTr="008E24AB">
        <w:trPr>
          <w:trHeight w:val="3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330 000,00   </w:t>
            </w:r>
          </w:p>
        </w:tc>
      </w:tr>
      <w:tr w:rsidR="009040E7" w:rsidRPr="009040E7" w:rsidTr="008E24AB">
        <w:trPr>
          <w:trHeight w:val="4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</w:t>
            </w:r>
            <w:r w:rsidR="009040E7" w:rsidRPr="009040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70 000,00   </w:t>
            </w:r>
          </w:p>
        </w:tc>
      </w:tr>
      <w:tr w:rsidR="009040E7" w:rsidRPr="009040E7" w:rsidTr="008E24AB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 и государственных органах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lang w:eastAsia="ru-RU"/>
              </w:rPr>
              <w:t>50.0.00.26260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</w:t>
            </w:r>
            <w:r w:rsidR="009040E7"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450 000,00   </w:t>
            </w:r>
          </w:p>
        </w:tc>
      </w:tr>
      <w:tr w:rsidR="009040E7" w:rsidRPr="009040E7" w:rsidTr="008E24AB">
        <w:trPr>
          <w:trHeight w:val="3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8E24AB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</w:t>
            </w:r>
            <w:r w:rsidR="009040E7" w:rsidRPr="009040E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450 000,00   </w:t>
            </w:r>
          </w:p>
        </w:tc>
      </w:tr>
      <w:tr w:rsidR="009040E7" w:rsidRPr="009040E7" w:rsidTr="008E24AB">
        <w:trPr>
          <w:trHeight w:val="3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040E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117 6</w:t>
            </w:r>
            <w:r w:rsidRPr="009040E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71 052,57   </w:t>
            </w:r>
          </w:p>
        </w:tc>
      </w:tr>
    </w:tbl>
    <w:p w:rsidR="009040E7" w:rsidRPr="009040E7" w:rsidRDefault="009040E7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040E7" w:rsidRPr="009040E7" w:rsidRDefault="009040E7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040E7" w:rsidRPr="009040E7" w:rsidRDefault="009040E7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4000"/>
        <w:gridCol w:w="2320"/>
      </w:tblGrid>
      <w:tr w:rsidR="009040E7" w:rsidRPr="009040E7" w:rsidTr="009040E7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9040E7" w:rsidRPr="009040E7" w:rsidRDefault="009040E7" w:rsidP="009040E7"/>
        </w:tc>
        <w:tc>
          <w:tcPr>
            <w:tcW w:w="960" w:type="dxa"/>
            <w:noWrap/>
            <w:vAlign w:val="bottom"/>
            <w:hideMark/>
          </w:tcPr>
          <w:p w:rsidR="009040E7" w:rsidRPr="009040E7" w:rsidRDefault="009040E7" w:rsidP="009040E7"/>
        </w:tc>
        <w:tc>
          <w:tcPr>
            <w:tcW w:w="960" w:type="dxa"/>
            <w:noWrap/>
            <w:vAlign w:val="bottom"/>
            <w:hideMark/>
          </w:tcPr>
          <w:p w:rsidR="009040E7" w:rsidRPr="009040E7" w:rsidRDefault="009040E7" w:rsidP="009040E7"/>
        </w:tc>
        <w:tc>
          <w:tcPr>
            <w:tcW w:w="6320" w:type="dxa"/>
            <w:gridSpan w:val="2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9040E7" w:rsidRPr="009040E7" w:rsidTr="009040E7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9040E7" w:rsidRPr="009040E7" w:rsidRDefault="009040E7" w:rsidP="009040E7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9040E7" w:rsidRPr="009040E7" w:rsidRDefault="009040E7" w:rsidP="009040E7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9040E7" w:rsidRPr="009040E7" w:rsidRDefault="009040E7" w:rsidP="009040E7">
            <w:pPr>
              <w:spacing w:after="0"/>
            </w:pPr>
          </w:p>
        </w:tc>
        <w:tc>
          <w:tcPr>
            <w:tcW w:w="6320" w:type="dxa"/>
            <w:gridSpan w:val="2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Муниципального Совета СП Некрасовское</w:t>
            </w:r>
          </w:p>
        </w:tc>
      </w:tr>
      <w:tr w:rsidR="009040E7" w:rsidRPr="009040E7" w:rsidTr="009040E7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9040E7" w:rsidRPr="009040E7" w:rsidRDefault="009040E7" w:rsidP="009040E7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9040E7" w:rsidRPr="009040E7" w:rsidRDefault="009040E7" w:rsidP="009040E7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9040E7" w:rsidRPr="009040E7" w:rsidRDefault="009040E7" w:rsidP="009040E7">
            <w:pPr>
              <w:spacing w:after="0"/>
            </w:pPr>
          </w:p>
        </w:tc>
        <w:tc>
          <w:tcPr>
            <w:tcW w:w="6320" w:type="dxa"/>
            <w:gridSpan w:val="2"/>
            <w:noWrap/>
            <w:vAlign w:val="bottom"/>
            <w:hideMark/>
          </w:tcPr>
          <w:p w:rsidR="009040E7" w:rsidRPr="009040E7" w:rsidRDefault="00825414" w:rsidP="00825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 27</w:t>
            </w:r>
            <w:r w:rsidR="009040E7"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040E7"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 года №</w:t>
            </w:r>
            <w:r w:rsidR="00016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78</w:t>
            </w:r>
            <w:r w:rsidR="009040E7"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0E7" w:rsidRPr="009040E7" w:rsidTr="009040E7">
        <w:trPr>
          <w:trHeight w:val="984"/>
        </w:trPr>
        <w:tc>
          <w:tcPr>
            <w:tcW w:w="9200" w:type="dxa"/>
            <w:gridSpan w:val="5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Расходы  бюджета сельского поселения </w:t>
            </w:r>
            <w:proofErr w:type="gramStart"/>
            <w:r w:rsidRPr="009040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9040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2021 год по разделам и подразделам классификации расходов бюджетов Российской Федерации</w:t>
            </w:r>
          </w:p>
        </w:tc>
      </w:tr>
      <w:tr w:rsidR="009040E7" w:rsidRPr="009040E7" w:rsidTr="009040E7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9040E7" w:rsidRPr="009040E7" w:rsidRDefault="009040E7" w:rsidP="009040E7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9040E7" w:rsidRPr="009040E7" w:rsidRDefault="009040E7" w:rsidP="009040E7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9040E7" w:rsidRPr="009040E7" w:rsidRDefault="009040E7" w:rsidP="009040E7">
            <w:pPr>
              <w:spacing w:after="0"/>
            </w:pPr>
          </w:p>
        </w:tc>
        <w:tc>
          <w:tcPr>
            <w:tcW w:w="4000" w:type="dxa"/>
            <w:noWrap/>
            <w:vAlign w:val="bottom"/>
            <w:hideMark/>
          </w:tcPr>
          <w:p w:rsidR="009040E7" w:rsidRPr="009040E7" w:rsidRDefault="009040E7" w:rsidP="009040E7">
            <w:pPr>
              <w:spacing w:after="0"/>
            </w:pPr>
          </w:p>
        </w:tc>
        <w:tc>
          <w:tcPr>
            <w:tcW w:w="2320" w:type="dxa"/>
            <w:noWrap/>
            <w:vAlign w:val="center"/>
            <w:hideMark/>
          </w:tcPr>
          <w:p w:rsidR="009040E7" w:rsidRPr="009040E7" w:rsidRDefault="009040E7" w:rsidP="009040E7">
            <w:pPr>
              <w:spacing w:after="0"/>
            </w:pPr>
          </w:p>
        </w:tc>
      </w:tr>
      <w:tr w:rsidR="009040E7" w:rsidRPr="009040E7" w:rsidTr="009040E7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    (руб.)</w:t>
            </w:r>
          </w:p>
        </w:tc>
      </w:tr>
      <w:tr w:rsidR="009040E7" w:rsidRPr="009040E7" w:rsidTr="009040E7">
        <w:trPr>
          <w:trHeight w:val="360"/>
        </w:trPr>
        <w:tc>
          <w:tcPr>
            <w:tcW w:w="1920" w:type="dxa"/>
            <w:gridSpan w:val="2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9040E7" w:rsidRPr="009040E7" w:rsidRDefault="009040E7" w:rsidP="009040E7">
            <w:pPr>
              <w:spacing w:after="0"/>
            </w:pPr>
          </w:p>
        </w:tc>
        <w:tc>
          <w:tcPr>
            <w:tcW w:w="4000" w:type="dxa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0" w:type="dxa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040E7" w:rsidRPr="009040E7" w:rsidTr="009040E7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17 854 000</w:t>
            </w:r>
          </w:p>
        </w:tc>
      </w:tr>
      <w:tr w:rsidR="009040E7" w:rsidRPr="009040E7" w:rsidTr="009040E7">
        <w:trPr>
          <w:trHeight w:val="12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9040E7" w:rsidRPr="009040E7" w:rsidTr="009040E7">
        <w:trPr>
          <w:trHeight w:val="18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9040E7" w:rsidRPr="009040E7" w:rsidTr="009040E7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8 662 000</w:t>
            </w:r>
          </w:p>
        </w:tc>
      </w:tr>
      <w:tr w:rsidR="009040E7" w:rsidRPr="009040E7" w:rsidTr="009040E7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40E7" w:rsidRPr="009040E7" w:rsidTr="009040E7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9040E7" w:rsidRPr="009040E7" w:rsidTr="009040E7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7 802 000</w:t>
            </w:r>
          </w:p>
        </w:tc>
      </w:tr>
      <w:tr w:rsidR="009040E7" w:rsidRPr="009040E7" w:rsidTr="009040E7">
        <w:trPr>
          <w:trHeight w:val="11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270 000</w:t>
            </w:r>
          </w:p>
        </w:tc>
      </w:tr>
      <w:tr w:rsidR="009040E7" w:rsidRPr="009040E7" w:rsidTr="009040E7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0E7" w:rsidRPr="009040E7" w:rsidTr="009040E7">
        <w:trPr>
          <w:trHeight w:val="3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0E7" w:rsidRPr="009040E7" w:rsidTr="009040E7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210 000</w:t>
            </w:r>
          </w:p>
        </w:tc>
      </w:tr>
      <w:tr w:rsidR="009040E7" w:rsidRPr="009040E7" w:rsidTr="009040E7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9040E7" w:rsidRPr="009040E7" w:rsidTr="009040E7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19 527 067,74</w:t>
            </w:r>
          </w:p>
        </w:tc>
      </w:tr>
      <w:tr w:rsidR="009040E7" w:rsidRPr="009040E7" w:rsidTr="009040E7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0E7" w:rsidRPr="009040E7" w:rsidTr="009040E7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40E7" w:rsidRPr="009040E7" w:rsidTr="009040E7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19 427 150,74</w:t>
            </w:r>
          </w:p>
        </w:tc>
      </w:tr>
      <w:tr w:rsidR="009040E7" w:rsidRPr="009040E7" w:rsidTr="009040E7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99 917</w:t>
            </w:r>
          </w:p>
        </w:tc>
      </w:tr>
      <w:tr w:rsidR="009040E7" w:rsidRPr="009040E7" w:rsidTr="009040E7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78 9</w:t>
            </w: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77 517,83</w:t>
            </w:r>
          </w:p>
        </w:tc>
      </w:tr>
      <w:tr w:rsidR="009040E7" w:rsidRPr="009040E7" w:rsidTr="009040E7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66 967 724</w:t>
            </w:r>
          </w:p>
        </w:tc>
      </w:tr>
      <w:tr w:rsidR="009040E7" w:rsidRPr="009040E7" w:rsidTr="009040E7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1 269 000</w:t>
            </w:r>
          </w:p>
        </w:tc>
      </w:tr>
      <w:tr w:rsidR="009040E7" w:rsidRPr="009040E7" w:rsidTr="009040E7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</w:t>
            </w: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40 793,83</w:t>
            </w:r>
          </w:p>
        </w:tc>
      </w:tr>
      <w:tr w:rsidR="009040E7" w:rsidRPr="009040E7" w:rsidTr="009040E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50 000</w:t>
            </w:r>
          </w:p>
        </w:tc>
      </w:tr>
      <w:tr w:rsidR="009040E7" w:rsidRPr="009040E7" w:rsidTr="009040E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9040E7" w:rsidRPr="009040E7" w:rsidTr="009040E7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10 000</w:t>
            </w:r>
          </w:p>
        </w:tc>
      </w:tr>
      <w:tr w:rsidR="009040E7" w:rsidRPr="009040E7" w:rsidTr="009040E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040E7" w:rsidRPr="009040E7" w:rsidTr="009040E7">
        <w:trPr>
          <w:trHeight w:val="4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0E7" w:rsidRPr="009040E7" w:rsidTr="009040E7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0E7" w:rsidRPr="009040E7" w:rsidTr="009040E7">
        <w:trPr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0E7" w:rsidRPr="009040E7" w:rsidTr="009040E7">
        <w:trPr>
          <w:trHeight w:val="7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0E7" w:rsidRPr="009040E7" w:rsidTr="009040E7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Скорая медицинская помощь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0E7" w:rsidRPr="009040E7" w:rsidTr="009040E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0E7" w:rsidRPr="009040E7" w:rsidTr="009040E7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902 467</w:t>
            </w:r>
          </w:p>
        </w:tc>
      </w:tr>
      <w:tr w:rsidR="009040E7" w:rsidRPr="009040E7" w:rsidTr="009040E7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450 000</w:t>
            </w:r>
          </w:p>
        </w:tc>
      </w:tr>
      <w:tr w:rsidR="009040E7" w:rsidRPr="009040E7" w:rsidTr="009040E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452 467</w:t>
            </w:r>
          </w:p>
        </w:tc>
      </w:tr>
      <w:tr w:rsidR="009040E7" w:rsidRPr="009040E7" w:rsidTr="009040E7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80 000</w:t>
            </w:r>
          </w:p>
        </w:tc>
      </w:tr>
      <w:tr w:rsidR="009040E7" w:rsidRPr="009040E7" w:rsidTr="009040E7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9040E7" w:rsidRPr="009040E7" w:rsidTr="009040E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117 6</w:t>
            </w: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71 052,57</w:t>
            </w:r>
          </w:p>
        </w:tc>
      </w:tr>
      <w:tr w:rsidR="009040E7" w:rsidRPr="009040E7" w:rsidTr="009040E7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-2 881 964,57</w:t>
            </w:r>
          </w:p>
        </w:tc>
      </w:tr>
    </w:tbl>
    <w:p w:rsidR="009040E7" w:rsidRDefault="009040E7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4012F" w:rsidRDefault="0034012F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25414" w:rsidRDefault="00825414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25414" w:rsidRDefault="00825414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25414" w:rsidRDefault="00825414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32906" w:rsidRPr="009040E7" w:rsidRDefault="00B32906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040E7" w:rsidRPr="009040E7" w:rsidRDefault="009040E7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2"/>
        <w:gridCol w:w="3969"/>
        <w:gridCol w:w="1512"/>
        <w:gridCol w:w="36"/>
        <w:gridCol w:w="1287"/>
      </w:tblGrid>
      <w:tr w:rsidR="0034012F" w:rsidRPr="009040E7" w:rsidTr="008E24AB">
        <w:trPr>
          <w:trHeight w:val="312"/>
        </w:trPr>
        <w:tc>
          <w:tcPr>
            <w:tcW w:w="9796" w:type="dxa"/>
            <w:gridSpan w:val="5"/>
            <w:noWrap/>
            <w:vAlign w:val="center"/>
            <w:hideMark/>
          </w:tcPr>
          <w:p w:rsidR="0034012F" w:rsidRPr="009040E7" w:rsidRDefault="00825414" w:rsidP="00340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4</w:t>
            </w:r>
          </w:p>
        </w:tc>
      </w:tr>
      <w:tr w:rsidR="0034012F" w:rsidRPr="009040E7" w:rsidTr="008E24AB">
        <w:trPr>
          <w:trHeight w:val="312"/>
        </w:trPr>
        <w:tc>
          <w:tcPr>
            <w:tcW w:w="9796" w:type="dxa"/>
            <w:gridSpan w:val="5"/>
            <w:noWrap/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Муниципального Совета СП Некрасовское </w:t>
            </w:r>
          </w:p>
        </w:tc>
      </w:tr>
      <w:tr w:rsidR="0034012F" w:rsidRPr="009040E7" w:rsidTr="008E24AB">
        <w:trPr>
          <w:trHeight w:val="345"/>
        </w:trPr>
        <w:tc>
          <w:tcPr>
            <w:tcW w:w="9796" w:type="dxa"/>
            <w:gridSpan w:val="5"/>
            <w:noWrap/>
            <w:vAlign w:val="center"/>
            <w:hideMark/>
          </w:tcPr>
          <w:p w:rsidR="0034012F" w:rsidRPr="009040E7" w:rsidRDefault="00825414" w:rsidP="00825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27</w:t>
            </w:r>
            <w:r w:rsidR="0034012F"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4012F"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2021г. № </w:t>
            </w:r>
            <w:r w:rsidR="00016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34012F" w:rsidRPr="009040E7" w:rsidTr="008E24AB">
        <w:trPr>
          <w:trHeight w:val="1290"/>
        </w:trPr>
        <w:tc>
          <w:tcPr>
            <w:tcW w:w="9796" w:type="dxa"/>
            <w:gridSpan w:val="5"/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Прогнозируемые доходы бюджета сельского поселения </w:t>
            </w:r>
            <w:proofErr w:type="gramStart"/>
            <w:r w:rsidRPr="009040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9040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4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2022 и 2023</w:t>
            </w:r>
            <w:r w:rsidRPr="009040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9040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 соответствии  с классификацией доходов бюджетов Российской Федерации</w:t>
            </w:r>
          </w:p>
        </w:tc>
      </w:tr>
      <w:tr w:rsidR="0034012F" w:rsidRPr="009040E7" w:rsidTr="008E24AB">
        <w:trPr>
          <w:trHeight w:val="8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доходов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9040E7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9040E7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34012F" w:rsidRPr="009040E7" w:rsidTr="008E24A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9040E7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23 636 000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9040E7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24 370 000</w:t>
            </w:r>
          </w:p>
        </w:tc>
      </w:tr>
      <w:tr w:rsidR="0034012F" w:rsidRPr="009040E7" w:rsidTr="008E24A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9040E7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3 107 000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9040E7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3 269 000</w:t>
            </w:r>
          </w:p>
        </w:tc>
      </w:tr>
      <w:tr w:rsidR="0034012F" w:rsidRPr="009040E7" w:rsidTr="008E24A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182 1 01 02000 01 0000 110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34012F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4012F">
              <w:rPr>
                <w:rFonts w:ascii="Times New Roman" w:eastAsia="Times New Roman" w:hAnsi="Times New Roman"/>
                <w:bCs/>
                <w:lang w:eastAsia="ru-RU"/>
              </w:rPr>
              <w:t>3 107 000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34012F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4012F">
              <w:rPr>
                <w:rFonts w:ascii="Times New Roman" w:eastAsia="Times New Roman" w:hAnsi="Times New Roman"/>
                <w:bCs/>
                <w:lang w:eastAsia="ru-RU"/>
              </w:rPr>
              <w:t>3 269 000</w:t>
            </w:r>
          </w:p>
        </w:tc>
      </w:tr>
      <w:tr w:rsidR="0034012F" w:rsidRPr="009040E7" w:rsidTr="008E24AB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9040E7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1 000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9040E7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1 000</w:t>
            </w:r>
          </w:p>
        </w:tc>
      </w:tr>
      <w:tr w:rsidR="0034012F" w:rsidRPr="009040E7" w:rsidTr="008E24AB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182 1 05 03000 01 0000 110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9040E7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1 000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9040E7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1 000</w:t>
            </w:r>
          </w:p>
        </w:tc>
      </w:tr>
      <w:tr w:rsidR="0034012F" w:rsidRPr="009040E7" w:rsidTr="008E24AB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9040E7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16 392 000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9040E7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16 762 000</w:t>
            </w:r>
          </w:p>
        </w:tc>
      </w:tr>
      <w:tr w:rsidR="0034012F" w:rsidRPr="009040E7" w:rsidTr="008E24AB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182 1 06 01000 10 0000 110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9040E7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2 830 000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9040E7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2 889 000</w:t>
            </w:r>
          </w:p>
        </w:tc>
      </w:tr>
      <w:tr w:rsidR="0034012F" w:rsidRPr="009040E7" w:rsidTr="008E24AB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182 1 06 06000 10 0000 110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9040E7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13 562 000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9040E7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13 873 000</w:t>
            </w:r>
          </w:p>
        </w:tc>
      </w:tr>
      <w:tr w:rsidR="0034012F" w:rsidRPr="009040E7" w:rsidTr="008E24AB">
        <w:trPr>
          <w:trHeight w:val="5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182 1 090 4050 10 1000 110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9040E7" w:rsidRDefault="0034012F" w:rsidP="00340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Земельный налог по обязательствам, возникшим до 01.01.2008 года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9040E7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9040E7" w:rsidRDefault="0034012F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</w:tr>
      <w:tr w:rsidR="0034012F" w:rsidRPr="009040E7" w:rsidTr="008E24AB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9040E7" w:rsidRDefault="0034012F" w:rsidP="0034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12F" w:rsidRPr="009040E7" w:rsidRDefault="0034012F" w:rsidP="0034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4 086 000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2F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4 288 000</w:t>
            </w:r>
          </w:p>
        </w:tc>
      </w:tr>
      <w:tr w:rsidR="00AB1323" w:rsidRPr="009040E7" w:rsidTr="008E24AB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AB1323" w:rsidRDefault="00AB1323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23">
              <w:rPr>
                <w:rFonts w:ascii="Times New Roman" w:eastAsia="Times New Roman" w:hAnsi="Times New Roman"/>
                <w:bCs/>
                <w:lang w:eastAsia="ru-RU"/>
              </w:rPr>
              <w:t>4 086 000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AB1323" w:rsidRDefault="00AB1323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23">
              <w:rPr>
                <w:rFonts w:ascii="Times New Roman" w:eastAsia="Times New Roman" w:hAnsi="Times New Roman"/>
                <w:bCs/>
                <w:lang w:eastAsia="ru-RU"/>
              </w:rPr>
              <w:t>4 288 000</w:t>
            </w:r>
          </w:p>
        </w:tc>
      </w:tr>
      <w:tr w:rsidR="00AB1323" w:rsidRPr="009040E7" w:rsidTr="008E24AB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50 000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50 000</w:t>
            </w:r>
          </w:p>
        </w:tc>
      </w:tr>
      <w:tr w:rsidR="00AB1323" w:rsidRPr="009040E7" w:rsidTr="008E24AB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836 1 11 09045 10 0000 120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50 000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50 000</w:t>
            </w:r>
          </w:p>
        </w:tc>
      </w:tr>
      <w:tr w:rsidR="00AB1323" w:rsidRPr="009040E7" w:rsidTr="008E24A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000 1 16 00000 00 0000 000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AB1323" w:rsidRPr="009040E7" w:rsidTr="008E24AB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836 1 16 23051 10 0000 140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Штрафные санкции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AB1323" w:rsidRPr="009040E7" w:rsidTr="008E24A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4 328 425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4 328 425</w:t>
            </w:r>
          </w:p>
        </w:tc>
      </w:tr>
      <w:tr w:rsidR="00AB1323" w:rsidRPr="009040E7" w:rsidTr="008E24AB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4 328 425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4 328 425</w:t>
            </w:r>
          </w:p>
        </w:tc>
      </w:tr>
      <w:tr w:rsidR="00AB1323" w:rsidRPr="009040E7" w:rsidTr="008E24A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000 2 02 15001 10 0000 150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1323" w:rsidRPr="009040E7" w:rsidTr="008E24A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000 2 02 19999 10 1004 150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1323" w:rsidRPr="009040E7" w:rsidTr="008E24AB">
        <w:trPr>
          <w:trHeight w:val="15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000 2 02 20041 10 0000 150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323" w:rsidRPr="009040E7" w:rsidRDefault="00DE3120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4 328 425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DE3120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4 328 425</w:t>
            </w:r>
          </w:p>
        </w:tc>
      </w:tr>
      <w:tr w:rsidR="00AB1323" w:rsidRPr="009040E7" w:rsidTr="008E24AB">
        <w:trPr>
          <w:trHeight w:val="16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000 2 02 20299 10 0000 150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</w:t>
            </w:r>
            <w:proofErr w:type="gramStart"/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1323" w:rsidRPr="009040E7" w:rsidTr="008E24AB">
        <w:trPr>
          <w:trHeight w:val="16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000 2 02 20302 10 0000 150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бюджетов сельских поселений 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1323" w:rsidRPr="009040E7" w:rsidTr="008E24AB">
        <w:trPr>
          <w:trHeight w:val="12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000 2 02 25497 10 0000 150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1323" w:rsidRPr="009040E7" w:rsidTr="008E24AB">
        <w:trPr>
          <w:trHeight w:val="9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000 2 02 25555 10 0000 150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1323" w:rsidRPr="009040E7" w:rsidTr="003D26EA">
        <w:trPr>
          <w:trHeight w:val="9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000 2 02 25567 10 0000 150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  бюджетам сельских поселений на обеспечение устойчивого развития сельских поселений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1323" w:rsidRPr="009040E7" w:rsidTr="008E24AB">
        <w:trPr>
          <w:trHeight w:val="8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000 2 02 29999 10 2032 150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Субсидия на реализацию мероприятий </w:t>
            </w:r>
            <w:proofErr w:type="gramStart"/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1323" w:rsidRPr="009040E7" w:rsidTr="008E24AB">
        <w:trPr>
          <w:trHeight w:val="9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000 2 02 29999 10 2043 150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1323" w:rsidRPr="009040E7" w:rsidTr="008E24AB">
        <w:trPr>
          <w:trHeight w:val="13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lang w:eastAsia="ru-RU"/>
              </w:rPr>
              <w:t>000 2 02 40014 10 0000 150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AB1323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1323" w:rsidRPr="009040E7" w:rsidTr="003D26EA">
        <w:trPr>
          <w:trHeight w:val="312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B1323" w:rsidRPr="009040E7" w:rsidRDefault="00AB1323" w:rsidP="0034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323" w:rsidRPr="009040E7" w:rsidRDefault="00DE3120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27 964 425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23" w:rsidRPr="009040E7" w:rsidRDefault="00DE3120" w:rsidP="0034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28 698 425</w:t>
            </w:r>
          </w:p>
        </w:tc>
      </w:tr>
    </w:tbl>
    <w:p w:rsidR="00F06991" w:rsidRDefault="00F06991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4000"/>
        <w:gridCol w:w="1357"/>
        <w:gridCol w:w="1276"/>
      </w:tblGrid>
      <w:tr w:rsidR="00747486" w:rsidRPr="009040E7" w:rsidTr="00F06991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747486" w:rsidRPr="009040E7" w:rsidRDefault="00747486" w:rsidP="006054CB"/>
        </w:tc>
        <w:tc>
          <w:tcPr>
            <w:tcW w:w="960" w:type="dxa"/>
            <w:noWrap/>
            <w:vAlign w:val="bottom"/>
            <w:hideMark/>
          </w:tcPr>
          <w:p w:rsidR="00747486" w:rsidRPr="009040E7" w:rsidRDefault="00747486" w:rsidP="006054CB"/>
        </w:tc>
        <w:tc>
          <w:tcPr>
            <w:tcW w:w="960" w:type="dxa"/>
            <w:noWrap/>
            <w:vAlign w:val="bottom"/>
            <w:hideMark/>
          </w:tcPr>
          <w:p w:rsidR="00747486" w:rsidRPr="009040E7" w:rsidRDefault="00747486" w:rsidP="006054CB"/>
        </w:tc>
        <w:tc>
          <w:tcPr>
            <w:tcW w:w="6633" w:type="dxa"/>
            <w:gridSpan w:val="3"/>
            <w:noWrap/>
            <w:vAlign w:val="bottom"/>
            <w:hideMark/>
          </w:tcPr>
          <w:p w:rsidR="00747486" w:rsidRPr="009040E7" w:rsidRDefault="00825414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747486" w:rsidRPr="009040E7" w:rsidTr="00F06991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747486" w:rsidRPr="009040E7" w:rsidRDefault="00747486" w:rsidP="006054C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747486" w:rsidRPr="009040E7" w:rsidRDefault="00747486" w:rsidP="006054C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747486" w:rsidRPr="009040E7" w:rsidRDefault="00747486" w:rsidP="006054CB">
            <w:pPr>
              <w:spacing w:after="0"/>
            </w:pPr>
          </w:p>
        </w:tc>
        <w:tc>
          <w:tcPr>
            <w:tcW w:w="6633" w:type="dxa"/>
            <w:gridSpan w:val="3"/>
            <w:noWrap/>
            <w:vAlign w:val="bottom"/>
            <w:hideMark/>
          </w:tcPr>
          <w:p w:rsidR="00747486" w:rsidRPr="009040E7" w:rsidRDefault="00747486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Муниципального Совета СП Некрасовское</w:t>
            </w:r>
          </w:p>
        </w:tc>
      </w:tr>
      <w:tr w:rsidR="00747486" w:rsidRPr="009040E7" w:rsidTr="00F06991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747486" w:rsidRPr="009040E7" w:rsidRDefault="00747486" w:rsidP="006054C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747486" w:rsidRPr="009040E7" w:rsidRDefault="00747486" w:rsidP="006054C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747486" w:rsidRPr="009040E7" w:rsidRDefault="00747486" w:rsidP="006054CB">
            <w:pPr>
              <w:spacing w:after="0"/>
            </w:pPr>
          </w:p>
        </w:tc>
        <w:tc>
          <w:tcPr>
            <w:tcW w:w="6633" w:type="dxa"/>
            <w:gridSpan w:val="3"/>
            <w:noWrap/>
            <w:vAlign w:val="bottom"/>
            <w:hideMark/>
          </w:tcPr>
          <w:p w:rsidR="00747486" w:rsidRPr="009040E7" w:rsidRDefault="00825414" w:rsidP="00825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 27</w:t>
            </w:r>
            <w:r w:rsidR="00747486"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47486"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 года №</w:t>
            </w:r>
            <w:r w:rsidR="00016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78</w:t>
            </w:r>
            <w:r w:rsidR="00747486"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7486" w:rsidRPr="009040E7" w:rsidTr="00F06991">
        <w:trPr>
          <w:trHeight w:val="984"/>
        </w:trPr>
        <w:tc>
          <w:tcPr>
            <w:tcW w:w="9513" w:type="dxa"/>
            <w:gridSpan w:val="6"/>
            <w:vAlign w:val="center"/>
            <w:hideMark/>
          </w:tcPr>
          <w:p w:rsidR="00747486" w:rsidRPr="009040E7" w:rsidRDefault="00747486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 бюджета сельског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 поселения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2022 и 2023</w:t>
            </w:r>
            <w:r w:rsidRPr="009040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9040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 разделам и подразделам классификации расходов бюджетов Российской Федерации</w:t>
            </w:r>
          </w:p>
        </w:tc>
      </w:tr>
      <w:tr w:rsidR="00F06991" w:rsidRPr="009040E7" w:rsidTr="00F06991">
        <w:trPr>
          <w:trHeight w:val="360"/>
        </w:trPr>
        <w:tc>
          <w:tcPr>
            <w:tcW w:w="960" w:type="dxa"/>
            <w:vAlign w:val="center"/>
            <w:hideMark/>
          </w:tcPr>
          <w:p w:rsidR="00F06991" w:rsidRPr="009040E7" w:rsidRDefault="00F06991" w:rsidP="006054C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F06991" w:rsidRPr="009040E7" w:rsidRDefault="00F06991" w:rsidP="006054CB">
            <w:pPr>
              <w:spacing w:after="0"/>
            </w:pPr>
          </w:p>
        </w:tc>
        <w:tc>
          <w:tcPr>
            <w:tcW w:w="960" w:type="dxa"/>
            <w:vAlign w:val="center"/>
            <w:hideMark/>
          </w:tcPr>
          <w:p w:rsidR="00F06991" w:rsidRPr="009040E7" w:rsidRDefault="00F06991" w:rsidP="006054CB">
            <w:pPr>
              <w:spacing w:after="0"/>
            </w:pPr>
          </w:p>
        </w:tc>
        <w:tc>
          <w:tcPr>
            <w:tcW w:w="4000" w:type="dxa"/>
            <w:vAlign w:val="center"/>
            <w:hideMark/>
          </w:tcPr>
          <w:p w:rsidR="00F06991" w:rsidRPr="009040E7" w:rsidRDefault="00F06991" w:rsidP="006054CB">
            <w:pPr>
              <w:spacing w:after="0"/>
            </w:pPr>
          </w:p>
        </w:tc>
        <w:tc>
          <w:tcPr>
            <w:tcW w:w="135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/>
            </w:pPr>
          </w:p>
        </w:tc>
      </w:tr>
      <w:tr w:rsidR="00F06991" w:rsidRPr="009040E7" w:rsidTr="00F06991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F06991" w:rsidRPr="009040E7" w:rsidRDefault="00F06991" w:rsidP="006054C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F06991" w:rsidRPr="009040E7" w:rsidRDefault="00F06991" w:rsidP="006054C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F06991" w:rsidRPr="009040E7" w:rsidRDefault="00F06991" w:rsidP="006054CB">
            <w:pPr>
              <w:spacing w:after="0"/>
            </w:pPr>
          </w:p>
        </w:tc>
        <w:tc>
          <w:tcPr>
            <w:tcW w:w="4000" w:type="dxa"/>
            <w:noWrap/>
            <w:vAlign w:val="bottom"/>
            <w:hideMark/>
          </w:tcPr>
          <w:p w:rsidR="00F06991" w:rsidRPr="009040E7" w:rsidRDefault="00F06991" w:rsidP="006054CB">
            <w:pPr>
              <w:spacing w:after="0"/>
            </w:pPr>
          </w:p>
        </w:tc>
        <w:tc>
          <w:tcPr>
            <w:tcW w:w="135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/>
            </w:pPr>
          </w:p>
        </w:tc>
      </w:tr>
      <w:tr w:rsidR="00F06991" w:rsidRPr="009040E7" w:rsidTr="00F06991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F06991" w:rsidRPr="009040E7" w:rsidTr="00F06991">
        <w:trPr>
          <w:trHeight w:val="360"/>
        </w:trPr>
        <w:tc>
          <w:tcPr>
            <w:tcW w:w="1920" w:type="dxa"/>
            <w:gridSpan w:val="2"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F06991" w:rsidRPr="009040E7" w:rsidRDefault="00F06991" w:rsidP="006054CB">
            <w:pPr>
              <w:spacing w:after="0"/>
            </w:pPr>
          </w:p>
        </w:tc>
        <w:tc>
          <w:tcPr>
            <w:tcW w:w="4000" w:type="dxa"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6991" w:rsidRPr="009040E7" w:rsidTr="00F0699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10854000</w:t>
            </w:r>
          </w:p>
        </w:tc>
      </w:tr>
      <w:tr w:rsidR="00F06991" w:rsidRPr="009040E7" w:rsidTr="00F06991">
        <w:trPr>
          <w:trHeight w:val="12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1 200 000</w:t>
            </w:r>
          </w:p>
        </w:tc>
      </w:tr>
      <w:tr w:rsidR="00F06991" w:rsidRPr="009040E7" w:rsidTr="00F06991">
        <w:trPr>
          <w:trHeight w:val="186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6991" w:rsidRPr="009040E7" w:rsidTr="00F06991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8 454 000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8 454 000</w:t>
            </w:r>
          </w:p>
        </w:tc>
      </w:tr>
      <w:tr w:rsidR="00F06991" w:rsidRPr="009040E7" w:rsidTr="00F06991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F06991" w:rsidRPr="009040E7" w:rsidTr="00F06991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1 100 000</w:t>
            </w:r>
          </w:p>
        </w:tc>
      </w:tr>
      <w:tr w:rsidR="00F06991" w:rsidRPr="009040E7" w:rsidTr="00F06991">
        <w:trPr>
          <w:trHeight w:val="11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130 000</w:t>
            </w:r>
          </w:p>
        </w:tc>
      </w:tr>
      <w:tr w:rsidR="00F06991" w:rsidRPr="009040E7" w:rsidTr="00F06991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F06991" w:rsidRPr="009040E7" w:rsidTr="00F06991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F06991" w:rsidRPr="009040E7" w:rsidTr="00F0699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8 414 425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8 61</w:t>
            </w:r>
            <w:r w:rsidR="00CE58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6 425</w:t>
            </w:r>
          </w:p>
        </w:tc>
      </w:tr>
      <w:tr w:rsidR="00F06991" w:rsidRPr="009040E7" w:rsidTr="00F06991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F06991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69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8 414 425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8 616 425</w:t>
            </w:r>
          </w:p>
        </w:tc>
      </w:tr>
      <w:tr w:rsidR="00F06991" w:rsidRPr="009040E7" w:rsidTr="00F06991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6991" w:rsidRPr="009040E7" w:rsidTr="00F06991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7 775 100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7 879 500</w:t>
            </w:r>
          </w:p>
        </w:tc>
      </w:tr>
      <w:tr w:rsidR="00F06991" w:rsidRPr="009040E7" w:rsidTr="00F06991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F06991" w:rsidRPr="009040E7" w:rsidTr="00F0699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1 300 000</w:t>
            </w:r>
          </w:p>
        </w:tc>
      </w:tr>
      <w:tr w:rsidR="00F06991" w:rsidRPr="009040E7" w:rsidTr="00F06991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5 975 100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6 079 500</w:t>
            </w:r>
          </w:p>
        </w:tc>
      </w:tr>
      <w:tr w:rsidR="00F06991" w:rsidRPr="009040E7" w:rsidTr="00F06991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06991" w:rsidRPr="009040E7" w:rsidTr="00F06991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6991" w:rsidRPr="009040E7" w:rsidTr="00F06991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06991" w:rsidRPr="009040E7" w:rsidTr="00F06991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6991" w:rsidRPr="009040E7" w:rsidTr="00F06991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06991" w:rsidRPr="009040E7" w:rsidTr="00F06991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6991" w:rsidRPr="009040E7" w:rsidTr="00F0699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6991" w:rsidRPr="009040E7" w:rsidTr="00F06991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06991" w:rsidRPr="009040E7" w:rsidTr="00F06991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6991" w:rsidRPr="009040E7" w:rsidTr="00F069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CE58D6" w:rsidP="00605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CE58D6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27 373 525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CE58D6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27 479925</w:t>
            </w:r>
          </w:p>
        </w:tc>
      </w:tr>
      <w:tr w:rsidR="00CE58D6" w:rsidRPr="009040E7" w:rsidTr="00F06991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8D6" w:rsidRPr="009040E7" w:rsidRDefault="00CE58D6" w:rsidP="00605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8D6" w:rsidRPr="009040E7" w:rsidRDefault="00CE58D6" w:rsidP="00605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D6" w:rsidRPr="009040E7" w:rsidRDefault="00CE58D6" w:rsidP="00605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D6" w:rsidRPr="009040E7" w:rsidRDefault="00CE58D6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590 900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D6" w:rsidRPr="009040E7" w:rsidRDefault="00CE58D6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1 218 500</w:t>
            </w:r>
          </w:p>
        </w:tc>
      </w:tr>
      <w:tr w:rsidR="00CE58D6" w:rsidRPr="009040E7" w:rsidTr="00F06991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8D6" w:rsidRPr="009040E7" w:rsidRDefault="00CE58D6" w:rsidP="00605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8D6" w:rsidRPr="009040E7" w:rsidRDefault="00CE58D6" w:rsidP="00605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D6" w:rsidRDefault="00CE58D6" w:rsidP="00605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D6" w:rsidRDefault="00CE58D6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27 964 425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D6" w:rsidRDefault="00CE58D6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28 698425</w:t>
            </w:r>
          </w:p>
        </w:tc>
      </w:tr>
      <w:tr w:rsidR="00F06991" w:rsidRPr="009040E7" w:rsidTr="00F06991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1" w:rsidRPr="009040E7" w:rsidRDefault="00F06991" w:rsidP="006054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91" w:rsidRPr="009040E7" w:rsidRDefault="00F06991" w:rsidP="0060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37ABF" w:rsidRDefault="00D37ABF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37ABF" w:rsidRDefault="00D37ABF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37ABF" w:rsidRDefault="00D37ABF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37ABF" w:rsidRDefault="00D37ABF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37ABF" w:rsidRDefault="00D37ABF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37ABF" w:rsidRDefault="00D37ABF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37ABF" w:rsidRDefault="00D37ABF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37ABF" w:rsidRDefault="00D37ABF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E64EB" w:rsidRDefault="004E64EB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E64EB" w:rsidRDefault="004E64EB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E64EB" w:rsidRDefault="004E64EB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E64EB" w:rsidRDefault="004E64EB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E64EB" w:rsidRDefault="004E64EB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E64EB" w:rsidRDefault="004E64EB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37ABF" w:rsidRDefault="00D37ABF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25414" w:rsidRDefault="00825414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37ABF" w:rsidRDefault="00D37ABF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D2BA1" w:rsidRDefault="007D2BA1" w:rsidP="009040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sectPr w:rsidR="007D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21"/>
    <w:rsid w:val="0001636F"/>
    <w:rsid w:val="0034012F"/>
    <w:rsid w:val="003B0E74"/>
    <w:rsid w:val="003B52A7"/>
    <w:rsid w:val="003D26EA"/>
    <w:rsid w:val="004E12A5"/>
    <w:rsid w:val="004E64EB"/>
    <w:rsid w:val="00542850"/>
    <w:rsid w:val="00621A8E"/>
    <w:rsid w:val="00747486"/>
    <w:rsid w:val="007C4639"/>
    <w:rsid w:val="007D2BA1"/>
    <w:rsid w:val="00825414"/>
    <w:rsid w:val="008E24AB"/>
    <w:rsid w:val="009040E7"/>
    <w:rsid w:val="009640AE"/>
    <w:rsid w:val="00AB1323"/>
    <w:rsid w:val="00AD2F21"/>
    <w:rsid w:val="00AD671F"/>
    <w:rsid w:val="00B120F9"/>
    <w:rsid w:val="00B32906"/>
    <w:rsid w:val="00BC1F35"/>
    <w:rsid w:val="00C4471D"/>
    <w:rsid w:val="00CA508E"/>
    <w:rsid w:val="00CE58D6"/>
    <w:rsid w:val="00D37ABF"/>
    <w:rsid w:val="00DE3120"/>
    <w:rsid w:val="00E27053"/>
    <w:rsid w:val="00ED46AA"/>
    <w:rsid w:val="00F0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40E7"/>
  </w:style>
  <w:style w:type="character" w:styleId="a3">
    <w:name w:val="Hyperlink"/>
    <w:basedOn w:val="a0"/>
    <w:uiPriority w:val="99"/>
    <w:semiHidden/>
    <w:unhideWhenUsed/>
    <w:rsid w:val="009040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40E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04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0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40E7"/>
  </w:style>
  <w:style w:type="character" w:styleId="a3">
    <w:name w:val="Hyperlink"/>
    <w:basedOn w:val="a0"/>
    <w:uiPriority w:val="99"/>
    <w:semiHidden/>
    <w:unhideWhenUsed/>
    <w:rsid w:val="009040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40E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04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0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4724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4</cp:revision>
  <cp:lastPrinted>2021-05-20T08:29:00Z</cp:lastPrinted>
  <dcterms:created xsi:type="dcterms:W3CDTF">2021-05-20T12:05:00Z</dcterms:created>
  <dcterms:modified xsi:type="dcterms:W3CDTF">2021-05-28T04:38:00Z</dcterms:modified>
</cp:coreProperties>
</file>